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23" w:rsidRPr="00340C01" w:rsidRDefault="004B4923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Small Animal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Anesthesia</w:t>
      </w:r>
    </w:p>
    <w:p w:rsidR="00E65C80" w:rsidRPr="00FC509C" w:rsidRDefault="00E65C80" w:rsidP="00021956">
      <w:pPr>
        <w:spacing w:after="0" w:line="240" w:lineRule="auto"/>
        <w:rPr>
          <w:color w:val="FF6600"/>
          <w:sz w:val="20"/>
          <w:szCs w:val="20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Sheilah Robertson, BVMS (Hons), PhD, DACVA, DECVA, CVA, MRCVS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Preventing and treating acute pain in cats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>……………………………………………………………… 1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Using NSAIDs in cats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…………………………………………………………………………………………….. 4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How safe is anesthesia</w:t>
      </w:r>
      <w:r w:rsidR="007D5EE2" w:rsidRPr="00FC509C">
        <w:rPr>
          <w:rFonts w:asciiTheme="majorHAnsi" w:hAnsiTheme="majorHAnsi"/>
          <w:noProof/>
          <w:color w:val="FF6600"/>
          <w:sz w:val="18"/>
          <w:szCs w:val="18"/>
        </w:rPr>
        <w:t>?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………………………………………………………………………………………… 7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Recognizing acute pain in cats and dogs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 10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Anesthesia for cats – Why are they different?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 15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“The Big Chill” –  Why hypothermia is bad and what to do about it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…………………………. 18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Anesthesia for the young and the old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…………………………………………………………………….. 20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Anesthesia for C-sections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……………………………………………………………………………………… 23</w:t>
      </w:r>
    </w:p>
    <w:p w:rsidR="000F2432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>Neonatal resuscitation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………………………………………………………………………………………….. 26</w:t>
      </w:r>
    </w:p>
    <w:p w:rsidR="00E65C80" w:rsidRPr="00FC509C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Anesthesia and </w:t>
      </w:r>
      <w:r w:rsidR="007D5EE2" w:rsidRPr="00FC509C">
        <w:rPr>
          <w:rFonts w:asciiTheme="majorHAnsi" w:hAnsiTheme="majorHAnsi"/>
          <w:noProof/>
          <w:color w:val="FF6600"/>
          <w:sz w:val="18"/>
          <w:szCs w:val="18"/>
        </w:rPr>
        <w:t>analgesia for the orthopedic patient</w:t>
      </w:r>
      <w:r w:rsidR="00DB1ACA" w:rsidRPr="00FC509C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………………………………………………. 29</w:t>
      </w:r>
    </w:p>
    <w:p w:rsidR="00340C01" w:rsidRPr="00685429" w:rsidRDefault="00340C01" w:rsidP="00021956">
      <w:pPr>
        <w:spacing w:after="0" w:line="240" w:lineRule="auto"/>
        <w:rPr>
          <w:sz w:val="20"/>
          <w:szCs w:val="20"/>
        </w:rPr>
      </w:pPr>
    </w:p>
    <w:p w:rsidR="00E65C80" w:rsidRPr="00BD2F5D" w:rsidRDefault="00E65C80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Ann B. Weil, MS, DVM, DACVA</w:t>
      </w:r>
    </w:p>
    <w:p w:rsidR="00E65C80" w:rsidRPr="00BD2F5D" w:rsidRDefault="000F2432" w:rsidP="00021956">
      <w:pPr>
        <w:spacing w:after="0" w:line="240" w:lineRule="auto"/>
        <w:rPr>
          <w:rFonts w:asciiTheme="majorHAnsi" w:hAnsiTheme="majorHAnsi"/>
          <w:noProof/>
          <w:color w:val="365F91" w:themeColor="accent1" w:themeShade="BF"/>
          <w:sz w:val="18"/>
          <w:szCs w:val="18"/>
        </w:rPr>
      </w:pPr>
      <w:r w:rsidRPr="00BD2F5D">
        <w:rPr>
          <w:rFonts w:asciiTheme="majorHAnsi" w:hAnsiTheme="majorHAnsi"/>
          <w:noProof/>
          <w:color w:val="365F91" w:themeColor="accent1" w:themeShade="BF"/>
          <w:sz w:val="18"/>
          <w:szCs w:val="18"/>
        </w:rPr>
        <w:t>Neonatal resuscitation</w:t>
      </w:r>
      <w:r w:rsidR="00DB1ACA" w:rsidRPr="00BD2F5D">
        <w:rPr>
          <w:rFonts w:asciiTheme="majorHAnsi" w:hAnsiTheme="majorHAnsi"/>
          <w:noProof/>
          <w:color w:val="365F91" w:themeColor="accent1" w:themeShade="BF"/>
          <w:sz w:val="18"/>
          <w:szCs w:val="18"/>
        </w:rPr>
        <w:t xml:space="preserve"> ………………………………………………………………………………………….. 32</w:t>
      </w:r>
    </w:p>
    <w:p w:rsidR="000F2432" w:rsidRPr="00BD2F5D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”Situation Normal” and the new monitoring guidelines</w:t>
      </w:r>
      <w:r w:rsidR="00DB1ACA" w:rsidRPr="00BD2F5D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………………………………………….. 34</w:t>
      </w:r>
    </w:p>
    <w:p w:rsidR="00E65C80" w:rsidRPr="00BD2F5D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Postoperative blindness in cats</w:t>
      </w:r>
      <w:r w:rsidR="00DB1ACA" w:rsidRPr="00BD2F5D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……………………………………………………………………………… 37</w:t>
      </w:r>
    </w:p>
    <w:p w:rsidR="000F2432" w:rsidRPr="00BD2F5D" w:rsidRDefault="000F2432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Anesthesia and respiratory complications</w:t>
      </w:r>
      <w:r w:rsidR="00DB1ACA" w:rsidRPr="00BD2F5D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 38</w:t>
      </w:r>
    </w:p>
    <w:p w:rsidR="00C07B9B" w:rsidRPr="00BD2F5D" w:rsidRDefault="00C07B9B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Anesthesia and patients with cardiac disease</w:t>
      </w:r>
      <w:r w:rsidR="00DB1ACA" w:rsidRPr="00BD2F5D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…………………………………………………………. 40</w:t>
      </w:r>
    </w:p>
    <w:p w:rsidR="00C07B9B" w:rsidRPr="00BD2F5D" w:rsidRDefault="00C07B9B" w:rsidP="00021956">
      <w:pPr>
        <w:spacing w:after="0" w:line="240" w:lineRule="auto"/>
        <w:rPr>
          <w:rFonts w:asciiTheme="majorHAnsi" w:hAnsiTheme="majorHAnsi"/>
          <w:noProof/>
          <w:color w:val="FF6600"/>
          <w:sz w:val="18"/>
          <w:szCs w:val="18"/>
        </w:rPr>
      </w:pPr>
      <w:r w:rsidRPr="00BD2F5D">
        <w:rPr>
          <w:rFonts w:asciiTheme="majorHAnsi" w:hAnsiTheme="majorHAnsi"/>
          <w:noProof/>
          <w:color w:val="FF6600"/>
          <w:sz w:val="18"/>
          <w:szCs w:val="18"/>
        </w:rPr>
        <w:t>Perioperative use of dexmedetomidine</w:t>
      </w:r>
      <w:r w:rsidR="00DB1ACA" w:rsidRPr="00BD2F5D">
        <w:rPr>
          <w:rFonts w:asciiTheme="majorHAnsi" w:hAnsiTheme="majorHAnsi"/>
          <w:noProof/>
          <w:color w:val="FF6600"/>
          <w:sz w:val="18"/>
          <w:szCs w:val="18"/>
        </w:rPr>
        <w:t xml:space="preserve"> ………………………………………………………………….. 42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Behavior</w:t>
      </w:r>
    </w:p>
    <w:p w:rsidR="00E65C80" w:rsidRPr="007B5908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John Ciribassi, DVM, DACVB</w:t>
      </w:r>
    </w:p>
    <w:p w:rsidR="00E65C80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Canine body language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 43</w:t>
      </w:r>
    </w:p>
    <w:p w:rsidR="00E65C80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Dermatology and behavior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 44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Drug therapy in behavior (Case-based discussion)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…………………………………………………..  46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Fear aggression in dogs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 49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Resource guarding in dogs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 52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Selected case studies in behavior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…………………………………………………………………………….. 54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Stress and anxiety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No Paper Submitted 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Compulsive disorders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 57</w:t>
      </w:r>
    </w:p>
    <w:p w:rsidR="00C07B9B" w:rsidRPr="007B5908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B5908">
        <w:rPr>
          <w:rFonts w:asciiTheme="majorHAnsi" w:hAnsiTheme="majorHAnsi"/>
          <w:noProof/>
          <w:color w:val="FF0000"/>
          <w:sz w:val="18"/>
          <w:szCs w:val="18"/>
        </w:rPr>
        <w:t>Dominance hierarchy in dogs: An intrasspecific concept</w:t>
      </w:r>
      <w:r w:rsidR="00DB1ACA" w:rsidRPr="007B590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……………………………………………. 60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53D0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Sharon Crowell-Davis, DVM, PhD, DACVB</w:t>
      </w:r>
    </w:p>
    <w:p w:rsidR="00E65C80" w:rsidRPr="00653D07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The complete cat: Social organization, communication, prevention, and treatment of intercat aggression</w:t>
      </w:r>
      <w:r w:rsidR="00BB215D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…………………. No Paper Submitted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But I thought your ankle was a mouse: Human-directed aggression in the cats</w:t>
      </w:r>
      <w:r w:rsidR="00BB215D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 62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It was a dark and stinky litterbox: Elimination behavior problems in the cat</w:t>
      </w:r>
      <w:r w:rsidR="00BB215D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 65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Zounds!!!: Treating storm phobia</w:t>
      </w:r>
      <w:r w:rsidR="00BB215D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 69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Benzodiazepines to treat behavior problems: Pros and cons</w:t>
      </w:r>
      <w:r w:rsidR="00BB215D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…………………………………………………………………………………….. 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>72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Serotonin reuptake inhibitors to treat behavior problems: Pros and cons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76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Foundations: What the heck is classical conditioning and how does it cause behavior problems?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………………………………. No Paper Submitted</w:t>
      </w:r>
    </w:p>
    <w:p w:rsidR="00E65C80" w:rsidRPr="00653D0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653D0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Lisa Radosta, DVM, DACVB</w:t>
      </w:r>
    </w:p>
    <w:p w:rsidR="00E65C80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Integrating Veterinary Behavior into primary care practice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……………………………………….. 80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Simple techniques for treating Separation Anxiety in primary care practice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……………….. 82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What's new and great in behavior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…………………………………………………………………………….. 84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53D07">
        <w:rPr>
          <w:rFonts w:asciiTheme="majorHAnsi" w:hAnsiTheme="majorHAnsi"/>
          <w:noProof/>
          <w:sz w:val="18"/>
          <w:szCs w:val="18"/>
        </w:rPr>
        <w:t>Puppy and kitten preventative medicine</w:t>
      </w:r>
      <w:r w:rsidR="007B4D68" w:rsidRPr="00653D07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 86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Behavior Pearls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………………………………………………………………………………………………………... 90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Identifying and treating serious puppy behavior problems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 92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When to treat and when to refer? Triage of veterinary behavior cases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 96</w:t>
      </w:r>
    </w:p>
    <w:p w:rsidR="00A75901" w:rsidRPr="00653D07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53D07">
        <w:rPr>
          <w:rFonts w:asciiTheme="majorHAnsi" w:hAnsiTheme="majorHAnsi"/>
          <w:noProof/>
          <w:color w:val="FF0000"/>
          <w:sz w:val="18"/>
          <w:szCs w:val="18"/>
        </w:rPr>
        <w:t>Psychopharmacology</w:t>
      </w:r>
      <w:r w:rsidR="007B4D68" w:rsidRPr="00653D0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……………………………………………………………………………………………….... 99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CE2F4B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CE2F4B">
        <w:rPr>
          <w:rFonts w:asciiTheme="majorHAnsi" w:hAnsiTheme="majorHAnsi"/>
          <w:b/>
          <w:noProof/>
          <w:color w:val="FF0000"/>
          <w:sz w:val="20"/>
          <w:szCs w:val="20"/>
        </w:rPr>
        <w:t>Canine Sports Medicine</w:t>
      </w:r>
    </w:p>
    <w:p w:rsidR="00E65C80" w:rsidRPr="00CE2F4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Randall Fitch, DVM, MS, DACVS</w:t>
      </w:r>
    </w:p>
    <w:p w:rsidR="00A75901" w:rsidRPr="00CE2F4B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Tips to improve diagnosis and treatment of stifle injuries in canine athletes</w:t>
      </w:r>
      <w:r w:rsidR="007B4D68" w:rsidRPr="00CE2F4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………………….. 101</w:t>
      </w:r>
    </w:p>
    <w:p w:rsidR="00AA05CE" w:rsidRPr="00CE2F4B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Improving outcomes in canine athletes with cranial cruciate disease</w:t>
      </w:r>
      <w:r w:rsidR="007B4D68" w:rsidRPr="00CE2F4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…………………………….. 104</w:t>
      </w:r>
    </w:p>
    <w:p w:rsidR="00A75901" w:rsidRPr="00CE2F4B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Common overlooked causes of hindlimb lameness in canine athletes</w:t>
      </w:r>
      <w:r w:rsidR="007B4D68" w:rsidRPr="00CE2F4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…………………………….. 106</w:t>
      </w:r>
    </w:p>
    <w:p w:rsidR="00A75901" w:rsidRPr="00CE2F4B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Diagnostic tips and rehabilitation for dogs with forelimb lameness</w:t>
      </w:r>
      <w:r w:rsidR="007B4D68" w:rsidRPr="00CE2F4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……………………………….. 109</w:t>
      </w:r>
    </w:p>
    <w:p w:rsidR="00A75901" w:rsidRPr="00CE2F4B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E2F4B">
        <w:rPr>
          <w:rFonts w:asciiTheme="majorHAnsi" w:hAnsiTheme="majorHAnsi"/>
          <w:noProof/>
          <w:color w:val="FF0000"/>
          <w:sz w:val="18"/>
          <w:szCs w:val="18"/>
        </w:rPr>
        <w:t>Diagnostic tips and treatment options for distal limb injuries in athletic dogs</w:t>
      </w:r>
      <w:r w:rsidR="007B4D68" w:rsidRPr="00CE2F4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 112</w:t>
      </w:r>
    </w:p>
    <w:p w:rsidR="00A75901" w:rsidRPr="00AA05CE" w:rsidRDefault="00A75901" w:rsidP="00021956">
      <w:pPr>
        <w:spacing w:after="0" w:line="240" w:lineRule="auto"/>
        <w:rPr>
          <w:noProof/>
          <w:sz w:val="20"/>
          <w:szCs w:val="20"/>
        </w:rPr>
      </w:pPr>
    </w:p>
    <w:p w:rsidR="00A75901" w:rsidRDefault="00A75901">
      <w:pPr>
        <w:rPr>
          <w:rFonts w:asciiTheme="majorHAnsi" w:hAnsiTheme="majorHAnsi"/>
          <w:b/>
          <w:noProof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br w:type="page"/>
      </w:r>
    </w:p>
    <w:p w:rsidR="00E65C80" w:rsidRPr="004A2ACA" w:rsidRDefault="00E65C80" w:rsidP="00021956">
      <w:pPr>
        <w:spacing w:after="0" w:line="240" w:lineRule="auto"/>
        <w:rPr>
          <w:b/>
          <w:color w:val="FF0000"/>
          <w:sz w:val="24"/>
          <w:szCs w:val="24"/>
        </w:rPr>
      </w:pPr>
      <w:r w:rsidRPr="004A2ACA">
        <w:rPr>
          <w:rFonts w:asciiTheme="majorHAnsi" w:hAnsiTheme="majorHAnsi"/>
          <w:b/>
          <w:noProof/>
          <w:color w:val="FF0000"/>
          <w:sz w:val="20"/>
          <w:szCs w:val="20"/>
        </w:rPr>
        <w:t>Cardiology</w:t>
      </w: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Henry W. Green, III, DVM, DACVIM</w:t>
      </w:r>
    </w:p>
    <w:p w:rsidR="00E65C80" w:rsidRPr="004A2ACA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Managing feline arterial thromboembolism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 No Paper Submitted</w:t>
      </w:r>
    </w:p>
    <w:p w:rsidR="00E65C80" w:rsidRPr="004A2ACA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The most important test for cardiac patients!</w:t>
      </w:r>
      <w:r w:rsidR="007D5EE2" w:rsidRPr="004A2ACA">
        <w:rPr>
          <w:rFonts w:asciiTheme="majorHAnsi" w:hAnsiTheme="majorHAnsi"/>
          <w:noProof/>
          <w:color w:val="FF0000"/>
          <w:sz w:val="18"/>
          <w:szCs w:val="18"/>
        </w:rPr>
        <w:t>: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The cardiac physical examination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………………. No Paper Submitted</w:t>
      </w:r>
    </w:p>
    <w:p w:rsidR="00A75901" w:rsidRPr="004A2ACA" w:rsidRDefault="00A7590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Diagnosing and treating the syncopal patient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 No Paper Submitted</w:t>
      </w:r>
    </w:p>
    <w:p w:rsidR="00A75901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You're on the clock! Challenging cardiac cases (</w:t>
      </w:r>
      <w:r w:rsidR="007D5EE2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Part 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>1)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……………………………………………………... No Paper Submitted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You're on the clock! Challenging cardiac cases (</w:t>
      </w:r>
      <w:r w:rsidR="007D5EE2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Part 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>2)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……………………………………………………... No Paper Submitted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Interventional cardiology: New options you have for referral (Part 1)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……………………………….. No Paper Submitted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Interventional cardiology: New options you have for referral (Part 2)</w:t>
      </w:r>
      <w:r w:rsidR="009515F5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……………………………….. No Paper Submitted</w:t>
      </w:r>
    </w:p>
    <w:p w:rsidR="00A75901" w:rsidRPr="00340C01" w:rsidRDefault="00A7590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Kristin MacDonald, </w:t>
      </w:r>
      <w:r w:rsidR="003F11FC" w:rsidRPr="004A2ACA">
        <w:rPr>
          <w:rFonts w:asciiTheme="majorHAnsi" w:hAnsiTheme="majorHAnsi"/>
          <w:noProof/>
          <w:color w:val="FF0000"/>
          <w:sz w:val="18"/>
          <w:szCs w:val="18"/>
        </w:rPr>
        <w:t>DVM, PhD, D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>ACVIM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The cardiologist’s tool box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115</w:t>
      </w:r>
    </w:p>
    <w:p w:rsidR="00E65C80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Under pressure: </w:t>
      </w:r>
      <w:r w:rsidR="007D5EE2" w:rsidRPr="004A2ACA">
        <w:rPr>
          <w:rFonts w:asciiTheme="majorHAnsi" w:hAnsiTheme="majorHAnsi"/>
          <w:noProof/>
          <w:color w:val="FF0000"/>
          <w:sz w:val="18"/>
          <w:szCs w:val="18"/>
        </w:rPr>
        <w:t>F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>eline systemic hypertension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119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New perspectives on diagnosing and treating canine congestive heart failure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 123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Myth busters of feline heartworm disease: The truth revealed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………………………………………….. 126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Essentials of echocardiography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……………………………………………………………………………………….. 128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Get with the beat! Analyzing and treating cardiac arrhythmias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………………………………………….. 131</w:t>
      </w:r>
    </w:p>
    <w:p w:rsidR="008959BA" w:rsidRDefault="008959BA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4A2ACA">
        <w:rPr>
          <w:rFonts w:asciiTheme="majorHAnsi" w:hAnsiTheme="majorHAnsi"/>
          <w:b/>
          <w:noProof/>
          <w:color w:val="FF0000"/>
          <w:sz w:val="20"/>
          <w:szCs w:val="20"/>
        </w:rPr>
        <w:t>Clinical Pathology</w:t>
      </w: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Alan Rebar, DVM, PhD, DACVP</w:t>
      </w:r>
    </w:p>
    <w:p w:rsidR="00A16DC6" w:rsidRPr="004A2ACA" w:rsidRDefault="00A16DC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Evaluating bone marrow in dogs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 134</w:t>
      </w:r>
    </w:p>
    <w:p w:rsidR="00E65C80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case-oriented approach to the CBC: White cell responses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………………………………………………. 139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case-oriented approach to the CBC: Red cell responses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………………………………………………….. 141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Introduction to clinical laboratory profiling: Chemistry confusion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…………………………………….. 144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Laboratory profiling the urinary system: A case-based approach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……………………………………….. 145</w:t>
      </w:r>
    </w:p>
    <w:p w:rsidR="008959BA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Laboratory profiling the liver: A case-based approach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……………………………………………………….. 148</w:t>
      </w:r>
    </w:p>
    <w:p w:rsidR="00934F70" w:rsidRPr="004A2ACA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Cytology for practitioners: An overview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 151</w:t>
      </w:r>
    </w:p>
    <w:p w:rsidR="008959BA" w:rsidRPr="00340C01" w:rsidRDefault="008959BA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4A2ACA">
        <w:rPr>
          <w:rFonts w:asciiTheme="majorHAnsi" w:hAnsiTheme="majorHAnsi"/>
          <w:b/>
          <w:noProof/>
          <w:color w:val="FF0000"/>
          <w:sz w:val="20"/>
          <w:szCs w:val="20"/>
        </w:rPr>
        <w:t>Clinical Ph</w:t>
      </w:r>
      <w:r w:rsidR="003F11FC" w:rsidRPr="004A2ACA">
        <w:rPr>
          <w:rFonts w:asciiTheme="majorHAnsi" w:hAnsiTheme="majorHAnsi"/>
          <w:b/>
          <w:noProof/>
          <w:color w:val="FF0000"/>
          <w:sz w:val="20"/>
          <w:szCs w:val="20"/>
        </w:rPr>
        <w:t>a</w:t>
      </w:r>
      <w:r w:rsidRPr="004A2ACA">
        <w:rPr>
          <w:rFonts w:asciiTheme="majorHAnsi" w:hAnsiTheme="majorHAnsi"/>
          <w:b/>
          <w:noProof/>
          <w:color w:val="FF0000"/>
          <w:sz w:val="20"/>
          <w:szCs w:val="20"/>
        </w:rPr>
        <w:t>rmacology</w:t>
      </w: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Lara K. Maxwell, DVM, PhD, DACVCP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Osteoarthritis: Do nutraceuticals work?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Osteoarthritis: Update on NSAID therapy in dogs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Choices and 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>controversies of NSAIDs in cats …………………………………………………………………………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ACE inhibitors: Not just for heart disease anymore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Going viral: T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>herapy of viral disease …………………………………………………………………………………….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Old drugs, new tricks in the therapy of CHF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…………………………………………………………………………. No Paper Submitted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Compounding: The good, the bad, and the ugly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Drug toxicities/interactions: What’s “P” got to do with it? 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……………………………………………………. No Paper Submitted</w:t>
      </w:r>
    </w:p>
    <w:p w:rsidR="00A34E23" w:rsidRPr="004A2ACA" w:rsidRDefault="00A34E23" w:rsidP="00934F7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Insulins, hypoglycemics, and GLPs... Oh my! 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 No Paper Submitted</w:t>
      </w:r>
    </w:p>
    <w:p w:rsidR="00C3630F" w:rsidRPr="004A2ACA" w:rsidRDefault="00C3630F" w:rsidP="00934F70">
      <w:pPr>
        <w:spacing w:after="0" w:line="240" w:lineRule="auto"/>
        <w:rPr>
          <w:color w:val="FF0000"/>
          <w:sz w:val="20"/>
          <w:szCs w:val="20"/>
        </w:rPr>
      </w:pP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4A2ACA">
        <w:rPr>
          <w:rFonts w:asciiTheme="majorHAnsi" w:hAnsiTheme="majorHAnsi"/>
          <w:b/>
          <w:noProof/>
          <w:color w:val="FF0000"/>
          <w:sz w:val="20"/>
          <w:szCs w:val="20"/>
        </w:rPr>
        <w:t>Critical Care</w:t>
      </w: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Amy Butler, DVM, MS</w:t>
      </w:r>
      <w:r w:rsidR="003F11FC" w:rsidRPr="004A2ACA">
        <w:rPr>
          <w:rFonts w:asciiTheme="majorHAnsi" w:hAnsiTheme="majorHAnsi"/>
          <w:noProof/>
          <w:color w:val="FF0000"/>
          <w:sz w:val="18"/>
          <w:szCs w:val="18"/>
        </w:rPr>
        <w:t>,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DACVECC</w:t>
      </w:r>
    </w:p>
    <w:p w:rsidR="00E65C80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Respiratory distress: Making the most of your physical exam (Part 1)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…………………………………..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Respiratory distress: Making the most of your physical exam (Part 2)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…………………………………..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practical approach to pancreatitis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practical approach to diabetic ketoacidosis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DIC: Is there anything we can do?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………………………………………………………………………………………...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practical approach to coagulation testing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………………………………………………………………………….. No Paper Submitted</w:t>
      </w:r>
    </w:p>
    <w:p w:rsidR="00A34E23" w:rsidRPr="004A2AC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practical approach to transfusions: What if you don't have an in-house blood bank?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 No Paper Submitted</w:t>
      </w:r>
    </w:p>
    <w:p w:rsidR="004B49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 practical approach to postoperative complications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4B4923" w:rsidRPr="004A2ACA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Ari Jutkowitz, VMD, DACVECC </w:t>
      </w:r>
    </w:p>
    <w:p w:rsidR="004B49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IMHA: Current perspectives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Managing difficult urethral obstruction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…………………………………………………………………………………..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Common household toxins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……………………………………………………………………………………………………..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CPCR: Current guidelines and applications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Dystocia and neonatal resuscitation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No Paper Submitted</w:t>
      </w:r>
    </w:p>
    <w:p w:rsidR="00A34E23" w:rsidRPr="004A2ACA" w:rsidRDefault="00A34E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Maximizing survival in gastric dilatation volvulus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…………………………………………………………………….. No Paper Submitted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30E4C" w:rsidRDefault="00630E4C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4A2AC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Scott Shaw, DVM, DACVECC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Managing neurologic emergencies 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Emergency management of congestive heart failure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Practical guidelines for choosing antimicrobials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………………………………………………………………………..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Emergency management of the trauma patients (Part 1)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Emergency management of the trauma patients (Part 2)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…………………………………………………………....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SIRIS, sepsis, and MODS: What are they and why do I care?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………………………………………………………...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Crystalloids vs. </w:t>
      </w:r>
      <w:r w:rsidR="007D5EE2" w:rsidRPr="004A2ACA">
        <w:rPr>
          <w:rFonts w:asciiTheme="majorHAnsi" w:hAnsiTheme="majorHAnsi"/>
          <w:noProof/>
          <w:color w:val="FF0000"/>
          <w:sz w:val="18"/>
          <w:szCs w:val="18"/>
        </w:rPr>
        <w:t>c</w:t>
      </w:r>
      <w:r w:rsidRPr="004A2ACA">
        <w:rPr>
          <w:rFonts w:asciiTheme="majorHAnsi" w:hAnsiTheme="majorHAnsi"/>
          <w:noProof/>
          <w:color w:val="FF0000"/>
          <w:sz w:val="18"/>
          <w:szCs w:val="18"/>
        </w:rPr>
        <w:t>olloids: What’s the difference?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………………………………………………………………………….. No Paper Submitted</w:t>
      </w:r>
    </w:p>
    <w:p w:rsidR="00355BFD" w:rsidRPr="004A2ACA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Approach to the acute abdomen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No Paper Submitted</w:t>
      </w:r>
    </w:p>
    <w:p w:rsidR="00A63D60" w:rsidRPr="004A2ACA" w:rsidRDefault="00355BFD" w:rsidP="00021956">
      <w:pPr>
        <w:spacing w:after="0" w:line="240" w:lineRule="auto"/>
        <w:rPr>
          <w:noProof/>
          <w:color w:val="FF0000"/>
          <w:sz w:val="20"/>
          <w:szCs w:val="20"/>
        </w:rPr>
      </w:pPr>
      <w:r w:rsidRPr="004A2ACA">
        <w:rPr>
          <w:rFonts w:asciiTheme="majorHAnsi" w:hAnsiTheme="majorHAnsi"/>
          <w:noProof/>
          <w:color w:val="FF0000"/>
          <w:sz w:val="18"/>
          <w:szCs w:val="18"/>
        </w:rPr>
        <w:t>When is vomiting an emergency?</w:t>
      </w:r>
      <w:r w:rsidR="006C702B" w:rsidRPr="004A2AC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 No Paper Submitted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Dentistry</w:t>
      </w:r>
    </w:p>
    <w:p w:rsidR="00E65C80" w:rsidRPr="006E60B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Brett Beckman, 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DVM, D</w:t>
      </w:r>
      <w:r w:rsidRPr="006E60BB">
        <w:rPr>
          <w:rFonts w:asciiTheme="majorHAnsi" w:hAnsiTheme="majorHAnsi"/>
          <w:noProof/>
          <w:color w:val="FF0000"/>
          <w:sz w:val="18"/>
          <w:szCs w:val="18"/>
        </w:rPr>
        <w:t>AVDC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Creating better dental images for client education 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 156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Surgical extraction tips and techniques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 158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Analgesic and surgical management for feline stomatitis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160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Regional nerve blocks for oral surgery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……………………………………………………………………………………….. 162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Using an image library for client education and compliance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 166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Simplifying veterinary dental radiographic technique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169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Treating stage III and IV periodontitis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172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E60B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Steven E Holmstrom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, </w:t>
      </w:r>
      <w:r w:rsidRPr="006E60BB">
        <w:rPr>
          <w:rFonts w:asciiTheme="majorHAnsi" w:hAnsiTheme="majorHAnsi"/>
          <w:noProof/>
          <w:color w:val="FF0000"/>
          <w:sz w:val="18"/>
          <w:szCs w:val="18"/>
        </w:rPr>
        <w:t>DVM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, DAVDC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Oral clinical exam: Recognizing oral disease 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 174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What’s new in treatment of periodontal disease?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…………………………………………………………………………. 177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Stomatitis and tooth resorption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180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Tooth troubles: Case studies where you do the diagnosis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 182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Non-surgical and surgical extractions made easy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………………………………………………………………………….. 185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Basics of orthodontics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187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Don’t pull that fractured tooth: It can be saved by root canal therapy 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…………………………………………..... 189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homecare: Products, client education, and techniques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……………………………………………………….. 191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procedures in captive wildlife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 193</w:t>
      </w:r>
    </w:p>
    <w:p w:rsidR="00355BFD" w:rsidRPr="006E60BB" w:rsidRDefault="00355BF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equipment and instruments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 194</w:t>
      </w:r>
    </w:p>
    <w:p w:rsidR="00E65C80" w:rsidRPr="006E60B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6E60B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Kenda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l</w:t>
      </w:r>
      <w:r w:rsidRPr="006E60BB">
        <w:rPr>
          <w:rFonts w:asciiTheme="majorHAnsi" w:hAnsiTheme="majorHAnsi"/>
          <w:noProof/>
          <w:color w:val="FF0000"/>
          <w:sz w:val="18"/>
          <w:szCs w:val="18"/>
        </w:rPr>
        <w:t>l Taney, DVM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, DA</w:t>
      </w:r>
      <w:r w:rsidRPr="006E60BB">
        <w:rPr>
          <w:rFonts w:asciiTheme="majorHAnsi" w:hAnsiTheme="majorHAnsi"/>
          <w:noProof/>
          <w:color w:val="FF0000"/>
          <w:sz w:val="18"/>
          <w:szCs w:val="18"/>
        </w:rPr>
        <w:t>VD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C</w:t>
      </w:r>
    </w:p>
    <w:p w:rsidR="00E65C80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Fundamentals of oral oncology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196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emergencies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200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Tooth resorption: To amputate or not?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203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radiographs: Getting the perfect shot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 206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Dental radiography interpretation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………………………………………………………………………………………………... 210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Maxillofacial trauma management</w:t>
      </w:r>
      <w:r w:rsidR="006C702B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>212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Oronasal communication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216</w:t>
      </w:r>
    </w:p>
    <w:p w:rsidR="00E65C80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Help clients understand the need for dental care and increase revenues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 220</w:t>
      </w:r>
    </w:p>
    <w:p w:rsidR="009C410B" w:rsidRPr="006E60BB" w:rsidRDefault="009C410B" w:rsidP="00021956">
      <w:pPr>
        <w:spacing w:after="0" w:line="240" w:lineRule="auto"/>
        <w:rPr>
          <w:color w:val="FF0000"/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Dermatology</w:t>
      </w:r>
    </w:p>
    <w:p w:rsidR="00E65C80" w:rsidRPr="006E60B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Sandra Diaz, </w:t>
      </w:r>
      <w:r w:rsidR="003F11FC" w:rsidRPr="006E60BB">
        <w:rPr>
          <w:rFonts w:asciiTheme="majorHAnsi" w:hAnsiTheme="majorHAnsi"/>
          <w:noProof/>
          <w:color w:val="FF0000"/>
          <w:sz w:val="18"/>
          <w:szCs w:val="18"/>
        </w:rPr>
        <w:t>DVM, MS, D</w:t>
      </w:r>
      <w:r w:rsidRPr="006E60BB">
        <w:rPr>
          <w:rFonts w:asciiTheme="majorHAnsi" w:hAnsiTheme="majorHAnsi"/>
          <w:noProof/>
          <w:color w:val="FF0000"/>
          <w:sz w:val="18"/>
          <w:szCs w:val="18"/>
        </w:rPr>
        <w:t>ACVD</w:t>
      </w:r>
    </w:p>
    <w:p w:rsidR="00E65C80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Alopecia X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…………………………………………………………………………………………………………………………………….. 222</w:t>
      </w:r>
    </w:p>
    <w:p w:rsidR="009C410B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Canine demodicosis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224</w:t>
      </w:r>
    </w:p>
    <w:p w:rsidR="00E65C80" w:rsidRPr="006E60BB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60BB">
        <w:rPr>
          <w:rFonts w:asciiTheme="majorHAnsi" w:hAnsiTheme="majorHAnsi"/>
          <w:noProof/>
          <w:color w:val="FF0000"/>
          <w:sz w:val="18"/>
          <w:szCs w:val="18"/>
        </w:rPr>
        <w:t>Canine pyoderma</w:t>
      </w:r>
      <w:r w:rsidR="00A15956" w:rsidRPr="006E60B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226</w:t>
      </w:r>
    </w:p>
    <w:p w:rsidR="009C410B" w:rsidRPr="00340C01" w:rsidRDefault="009C410B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BF720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Craig Griffin, DVM, DACVD</w:t>
      </w:r>
    </w:p>
    <w:p w:rsidR="00E65C80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Otitis: Keys to success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230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Otitis: Developing a treatment plan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233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Cutaneous cytology: THE derm test!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 235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Feline pyoderma: How common is it really?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 237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Another itchy cat: Now what?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239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Adventures with immunosuppressive drugs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 241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Working up chronic itchy dogs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245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Long-term management of atopic dermatitis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…………………………………………………………………………………... 248</w:t>
      </w:r>
    </w:p>
    <w:p w:rsidR="00E65C80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Diet trials: Fact and fiction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252</w:t>
      </w:r>
    </w:p>
    <w:p w:rsidR="009C410B" w:rsidRPr="00BF7201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630E4C" w:rsidRDefault="00630E4C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BF720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Gene Nesbitt, DVM, MS, DACVD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Allergy testing: What allergens, when and how? 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…………………………………………………………………………………………. 255 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Allergen-specific immunology: Dos</w:t>
      </w:r>
      <w:r w:rsidR="007D5EE2" w:rsidRPr="00BF7201">
        <w:rPr>
          <w:rFonts w:asciiTheme="majorHAnsi" w:hAnsiTheme="majorHAnsi"/>
          <w:noProof/>
          <w:color w:val="FF0000"/>
          <w:sz w:val="18"/>
          <w:szCs w:val="18"/>
        </w:rPr>
        <w:t>,</w:t>
      </w:r>
      <w:r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don’ts</w:t>
      </w:r>
      <w:r w:rsidR="007D5EE2" w:rsidRPr="00BF7201">
        <w:rPr>
          <w:rFonts w:asciiTheme="majorHAnsi" w:hAnsiTheme="majorHAnsi"/>
          <w:noProof/>
          <w:color w:val="FF0000"/>
          <w:sz w:val="18"/>
          <w:szCs w:val="18"/>
        </w:rPr>
        <w:t>,</w:t>
      </w:r>
      <w:r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and expectations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 259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Searching for the ideal topical therapy?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 263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Back to the basics: Recognizing and interpreting skin lesions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 266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Diagnosing canine keratinization disorders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270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Managing keratinization disorders: Topical and systemic therapy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……………………………………………………………….. 274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Feline crusts and scale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277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Mold allergies: Fact or fiction?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 280</w:t>
      </w:r>
    </w:p>
    <w:p w:rsidR="00E65C80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Why do I see sarcoptic mange and demodicosis in a referral practice?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283</w:t>
      </w:r>
    </w:p>
    <w:p w:rsidR="001A5303" w:rsidRPr="00340C01" w:rsidRDefault="001A530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BF720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Christine Rees, </w:t>
      </w:r>
      <w:r w:rsidR="003F11FC" w:rsidRPr="00BF7201">
        <w:rPr>
          <w:rFonts w:asciiTheme="majorHAnsi" w:hAnsiTheme="majorHAnsi"/>
          <w:noProof/>
          <w:color w:val="FF0000"/>
          <w:sz w:val="18"/>
          <w:szCs w:val="18"/>
        </w:rPr>
        <w:t>DVM, D</w:t>
      </w:r>
      <w:r w:rsidRPr="00BF7201">
        <w:rPr>
          <w:rFonts w:asciiTheme="majorHAnsi" w:hAnsiTheme="majorHAnsi"/>
          <w:noProof/>
          <w:color w:val="FF0000"/>
          <w:sz w:val="18"/>
          <w:szCs w:val="18"/>
        </w:rPr>
        <w:t>ACVD</w:t>
      </w:r>
    </w:p>
    <w:p w:rsidR="00E65C80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Methicillin-resistant staphylococcal infections: Diagnosis and treatment options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…………………………………………. 286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Diagnosing and managing dermatophytosis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289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Viral dermatitis in cats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291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Probiotic use in dermatology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293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Autoimmune skin diseases in dogs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296</w:t>
      </w:r>
    </w:p>
    <w:p w:rsidR="001A5303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Congenital skin diseases in dogs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………………………………………………………………………………………………………………….. 299</w:t>
      </w:r>
    </w:p>
    <w:p w:rsidR="00E65C80" w:rsidRPr="00BF720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F7201">
        <w:rPr>
          <w:rFonts w:asciiTheme="majorHAnsi" w:hAnsiTheme="majorHAnsi"/>
          <w:noProof/>
          <w:color w:val="FF0000"/>
          <w:sz w:val="18"/>
          <w:szCs w:val="18"/>
        </w:rPr>
        <w:t>Mystery dermatology cases in dogs and cats.</w:t>
      </w:r>
      <w:r w:rsidR="00A15956" w:rsidRPr="00BF720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302</w:t>
      </w:r>
    </w:p>
    <w:p w:rsidR="001A5303" w:rsidRPr="00BF7201" w:rsidRDefault="001A5303" w:rsidP="00021956">
      <w:pPr>
        <w:spacing w:after="0" w:line="240" w:lineRule="auto"/>
        <w:rPr>
          <w:color w:val="FF0000"/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Endocrinology</w:t>
      </w:r>
    </w:p>
    <w:p w:rsidR="00E65C80" w:rsidRPr="00C5763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David Bruyette, DVM, DACVIM</w:t>
      </w:r>
    </w:p>
    <w:p w:rsidR="00E65C80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Diagnosing canine hyperadrenocorticism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 No Paper Submitted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Treating canine hyperadrenocorticism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 No Paper Submitted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Canine hypoadrenocorticism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 305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Diagnosis and pathogenesis of diabetes in dogs and cats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……………………………………………………………………………….. No Paper Submitted</w:t>
      </w:r>
    </w:p>
    <w:p w:rsidR="001A5303" w:rsidRPr="00C57631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Treating canine and feline diabetes mellitus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………………………………………………………………………………………………….. 309</w:t>
      </w:r>
    </w:p>
    <w:p w:rsidR="007E6E93" w:rsidRPr="00C57631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Insulin-resistant diabetes in dogs and cats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…………………………………………………………………………………………………….. 315</w:t>
      </w:r>
    </w:p>
    <w:p w:rsidR="007E6E93" w:rsidRPr="00C57631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Feline hyperthyroidism: New treatment options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 317</w:t>
      </w:r>
    </w:p>
    <w:p w:rsidR="007E6E93" w:rsidRPr="00C57631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Feline adrenal disease (Cushing’s, Addison’s and </w:t>
      </w:r>
      <w:r w:rsidR="007D5EE2" w:rsidRPr="00C57631">
        <w:rPr>
          <w:rFonts w:asciiTheme="majorHAnsi" w:hAnsiTheme="majorHAnsi"/>
          <w:noProof/>
          <w:color w:val="FF0000"/>
          <w:sz w:val="18"/>
          <w:szCs w:val="18"/>
        </w:rPr>
        <w:t>h</w:t>
      </w:r>
      <w:r w:rsidRPr="00C57631">
        <w:rPr>
          <w:rFonts w:asciiTheme="majorHAnsi" w:hAnsiTheme="majorHAnsi"/>
          <w:noProof/>
          <w:color w:val="FF0000"/>
          <w:sz w:val="18"/>
          <w:szCs w:val="18"/>
        </w:rPr>
        <w:t>yperaldosteronism)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 322</w:t>
      </w:r>
    </w:p>
    <w:p w:rsidR="007E6E93" w:rsidRPr="00C57631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Canine hypothyroidism: New treatment options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 326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5763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Jana Gordon, DVM, DACVIM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Atypical hyperadrenocorticism: </w:t>
      </w:r>
      <w:r w:rsidR="007D5EE2" w:rsidRPr="00C57631">
        <w:rPr>
          <w:rFonts w:asciiTheme="majorHAnsi" w:hAnsiTheme="majorHAnsi"/>
          <w:noProof/>
          <w:color w:val="FF0000"/>
          <w:sz w:val="18"/>
          <w:szCs w:val="18"/>
        </w:rPr>
        <w:t>F</w:t>
      </w:r>
      <w:r w:rsidRPr="00C57631">
        <w:rPr>
          <w:rFonts w:asciiTheme="majorHAnsi" w:hAnsiTheme="majorHAnsi"/>
          <w:noProof/>
          <w:color w:val="FF0000"/>
          <w:sz w:val="18"/>
          <w:szCs w:val="18"/>
        </w:rPr>
        <w:t>act o</w:t>
      </w:r>
      <w:r w:rsidR="007D5EE2" w:rsidRPr="00C57631">
        <w:rPr>
          <w:rFonts w:asciiTheme="majorHAnsi" w:hAnsiTheme="majorHAnsi"/>
          <w:noProof/>
          <w:color w:val="FF0000"/>
          <w:sz w:val="18"/>
          <w:szCs w:val="18"/>
        </w:rPr>
        <w:t>r</w:t>
      </w:r>
      <w:r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fiction 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……………………………………………………………………………………………….. 331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Pheochromoc</w:t>
      </w:r>
      <w:r w:rsidR="00A15956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ytomas: The other adrenal tumor ……………………………………………………………………………………………… </w:t>
      </w:r>
      <w:r w:rsidR="00307EC9" w:rsidRPr="00C57631">
        <w:rPr>
          <w:rFonts w:asciiTheme="majorHAnsi" w:hAnsiTheme="majorHAnsi"/>
          <w:noProof/>
          <w:color w:val="FF0000"/>
          <w:sz w:val="18"/>
          <w:szCs w:val="18"/>
        </w:rPr>
        <w:t>333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Trilostane vs. Mitotane: A review of the literature</w:t>
      </w:r>
      <w:r w:rsidR="00307EC9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…………………………………………………………………………………………... 336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Diagnostic approach to hypercalcemia</w:t>
      </w:r>
      <w:r w:rsidR="00307EC9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339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All about glucose curves/home glucose monitoring</w:t>
      </w:r>
      <w:r w:rsidR="00307EC9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341</w:t>
      </w:r>
    </w:p>
    <w:p w:rsidR="001A5303" w:rsidRPr="00C57631" w:rsidRDefault="001A530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57631">
        <w:rPr>
          <w:rFonts w:asciiTheme="majorHAnsi" w:hAnsiTheme="majorHAnsi"/>
          <w:noProof/>
          <w:color w:val="FF0000"/>
          <w:sz w:val="18"/>
          <w:szCs w:val="18"/>
        </w:rPr>
        <w:t>Managing diabetic ketoacidosis</w:t>
      </w:r>
      <w:r w:rsidR="00307EC9" w:rsidRPr="00C5763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344</w:t>
      </w:r>
    </w:p>
    <w:p w:rsidR="007E6E93" w:rsidRDefault="007E6E93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Exotic Animal Medicine</w:t>
      </w:r>
    </w:p>
    <w:p w:rsidR="004B4923" w:rsidRPr="009E4359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Lori Corriveau, DVM</w:t>
      </w:r>
    </w:p>
    <w:p w:rsidR="004B492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Elective surgery of exotic small mammals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347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Wellness and common diseases of ferrets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350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Wellness and common diseases of guinea pigs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………………………………………………………………………………………………….. 354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Dermatologic conditions of exotic small mammals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 358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I just bought a _______. What do I feed it?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361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What's up</w:t>
      </w:r>
      <w:r w:rsidR="007D5EE2" w:rsidRPr="009E4359">
        <w:rPr>
          <w:rFonts w:asciiTheme="majorHAnsi" w:hAnsiTheme="majorHAnsi"/>
          <w:noProof/>
          <w:color w:val="FF0000"/>
          <w:sz w:val="18"/>
          <w:szCs w:val="18"/>
        </w:rPr>
        <w:t>,</w:t>
      </w:r>
      <w:r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Doc? Rabbit wellness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365</w:t>
      </w:r>
    </w:p>
    <w:p w:rsidR="004B4923" w:rsidRPr="00340C01" w:rsidRDefault="004B492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4B4923" w:rsidRPr="009E4359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Eric Klaphake, DVM, DACZM, DABVP</w:t>
      </w:r>
    </w:p>
    <w:p w:rsidR="004B492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Dos and don’ts of reptile anesthesia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368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Reptile radiography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 371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Duck, duck, goose: Beginning waterfowl medicine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373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What general practitioners need to know about turtles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376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Stomachs wrapped in fur: Rabbit GI disease and management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379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Backyard poultry medicine 101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 382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Hints for when atypical exotic mammals visit typical practices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384</w:t>
      </w:r>
    </w:p>
    <w:p w:rsidR="007E6E93" w:rsidRPr="009E4359" w:rsidRDefault="007E6E9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Reproductive disease management in birds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387</w:t>
      </w:r>
    </w:p>
    <w:p w:rsidR="004B4923" w:rsidRPr="00340C01" w:rsidRDefault="004B492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30E4C" w:rsidRPr="009E4359" w:rsidRDefault="00630E4C">
      <w:pPr>
        <w:rPr>
          <w:rFonts w:asciiTheme="majorHAnsi" w:hAnsiTheme="majorHAnsi"/>
          <w:noProof/>
          <w:color w:val="FF0000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9E4359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Mark A. Mitchell, </w:t>
      </w:r>
      <w:r w:rsidR="003F11FC" w:rsidRPr="009E4359">
        <w:rPr>
          <w:rFonts w:asciiTheme="majorHAnsi" w:hAnsiTheme="majorHAnsi"/>
          <w:noProof/>
          <w:color w:val="FF0000"/>
          <w:sz w:val="18"/>
          <w:szCs w:val="18"/>
        </w:rPr>
        <w:t>DVM, MS, PhD, D</w:t>
      </w:r>
      <w:r w:rsidRPr="009E4359">
        <w:rPr>
          <w:rFonts w:asciiTheme="majorHAnsi" w:hAnsiTheme="majorHAnsi"/>
          <w:noProof/>
          <w:color w:val="FF0000"/>
          <w:sz w:val="18"/>
          <w:szCs w:val="18"/>
        </w:rPr>
        <w:t>ECZM (Herpetology)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Interpreting the reptile CBC: What is its true value?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390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The value of diagnostic imaging in rabbits and rodents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 392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Infectious diseases of bearded dragons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393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What's </w:t>
      </w:r>
      <w:r w:rsidR="00035AFA" w:rsidRPr="009E4359">
        <w:rPr>
          <w:rFonts w:asciiTheme="majorHAnsi" w:hAnsiTheme="majorHAnsi"/>
          <w:noProof/>
          <w:color w:val="FF0000"/>
          <w:sz w:val="18"/>
          <w:szCs w:val="18"/>
        </w:rPr>
        <w:t>your diagnosis</w:t>
      </w:r>
      <w:r w:rsidRPr="009E4359">
        <w:rPr>
          <w:rFonts w:asciiTheme="majorHAnsi" w:hAnsiTheme="majorHAnsi"/>
          <w:noProof/>
          <w:color w:val="FF0000"/>
          <w:sz w:val="18"/>
          <w:szCs w:val="18"/>
        </w:rPr>
        <w:t>?</w:t>
      </w:r>
      <w:r w:rsidR="00035AFA" w:rsidRPr="009E4359">
        <w:rPr>
          <w:rFonts w:asciiTheme="majorHAnsi" w:hAnsiTheme="majorHAnsi"/>
          <w:noProof/>
          <w:color w:val="FF0000"/>
          <w:sz w:val="18"/>
          <w:szCs w:val="18"/>
        </w:rPr>
        <w:t>:</w:t>
      </w:r>
      <w:r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Exotic small mammal cases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………………………………………………………………………………………………... 394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Diagnostic testing in exotic small mammals: What do the results mean?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 395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Lighting considerations for exotic pets: </w:t>
      </w:r>
      <w:r w:rsidR="00035AFA" w:rsidRPr="009E4359">
        <w:rPr>
          <w:rFonts w:asciiTheme="majorHAnsi" w:hAnsiTheme="majorHAnsi"/>
          <w:noProof/>
          <w:color w:val="FF0000"/>
          <w:sz w:val="18"/>
          <w:szCs w:val="18"/>
        </w:rPr>
        <w:t>Do r</w:t>
      </w:r>
      <w:r w:rsidRPr="009E4359">
        <w:rPr>
          <w:rFonts w:asciiTheme="majorHAnsi" w:hAnsiTheme="majorHAnsi"/>
          <w:noProof/>
          <w:color w:val="FF0000"/>
          <w:sz w:val="18"/>
          <w:szCs w:val="18"/>
        </w:rPr>
        <w:t>abbits and guinea pigs need UVB?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397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Managing ornamental fish patients: Exam to diagnosis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……………………………………………………………………………………………... 399</w:t>
      </w:r>
    </w:p>
    <w:p w:rsidR="007E6E93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Anesthesia and analgesia for exotic pets: Taking the "ouch" out of medicine and surgery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 401</w:t>
      </w:r>
    </w:p>
    <w:p w:rsidR="00E65C80" w:rsidRPr="009E4359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E4359">
        <w:rPr>
          <w:rFonts w:asciiTheme="majorHAnsi" w:hAnsiTheme="majorHAnsi"/>
          <w:noProof/>
          <w:color w:val="FF0000"/>
          <w:sz w:val="18"/>
          <w:szCs w:val="18"/>
        </w:rPr>
        <w:t>Opening Pandora's shell: Common medical disorders</w:t>
      </w:r>
      <w:r w:rsidR="00307EC9" w:rsidRPr="009E4359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403</w:t>
      </w:r>
    </w:p>
    <w:p w:rsidR="007E6E93" w:rsidRPr="00685429" w:rsidRDefault="007E6E93" w:rsidP="00021956">
      <w:pPr>
        <w:spacing w:after="0" w:line="240" w:lineRule="auto"/>
        <w:rPr>
          <w:sz w:val="20"/>
          <w:szCs w:val="20"/>
        </w:rPr>
      </w:pPr>
    </w:p>
    <w:p w:rsidR="00EC3CA1" w:rsidRPr="00340C01" w:rsidRDefault="00EC3CA1" w:rsidP="00EC3CA1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Feline Medicine</w:t>
      </w:r>
    </w:p>
    <w:p w:rsidR="00EC3CA1" w:rsidRPr="002873F0" w:rsidRDefault="00EC3CA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Susan Little, DVM, DABVP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Understanding FIP: An update on diagnosis and new treatment options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…………………………………………………………………….. 405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Update on FIV: Prevalence, clinical disease, and diagnostic testing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……………………………………………………………………………... 409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How to manage cats with FeLV and FIV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 412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Feline herpesvirus infection: An update on diagnosis and new treatment options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……………………………………………………….. 415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Infectious causes of diarrhea in kittens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418</w:t>
      </w:r>
    </w:p>
    <w:p w:rsidR="00EC3CA1" w:rsidRPr="002873F0" w:rsidRDefault="00B6363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Feline pediatrics: How to treat the small and the sick</w:t>
      </w:r>
      <w:r w:rsidR="00307EC9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………………………………………………………………………………………………….. 421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C3CA1" w:rsidRPr="002873F0" w:rsidRDefault="00EC3CA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Phil Padrid, DVM, RN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Diagnostic approach to feline respiratory disease 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……………………………………………………………………………………………………….. No Paper Submitted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Diagnosis and treatment of feline chronic nasal disease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 No Paper Submitted</w:t>
      </w:r>
    </w:p>
    <w:p w:rsidR="00B6363D" w:rsidRPr="002873F0" w:rsidRDefault="00B6363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Diagnosis and treatment of feline bronchial disease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…………………………………………………………………………………………………….. No Paper Submitted</w:t>
      </w:r>
    </w:p>
    <w:p w:rsidR="00EC3CA1" w:rsidRPr="002873F0" w:rsidRDefault="00B6363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Diagnosis and treatment of feline pleural disease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No Paper Submitted</w:t>
      </w:r>
    </w:p>
    <w:p w:rsidR="00B6363D" w:rsidRPr="002873F0" w:rsidRDefault="00B6363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C3CA1" w:rsidRPr="002873F0" w:rsidRDefault="00EC3CA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Ilona Rodan, DVM, DABVP</w:t>
      </w:r>
    </w:p>
    <w:p w:rsidR="0072784D" w:rsidRPr="002873F0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Become a </w:t>
      </w:r>
      <w:r w:rsidR="00035AFA" w:rsidRPr="002873F0">
        <w:rPr>
          <w:rFonts w:asciiTheme="majorHAnsi" w:hAnsiTheme="majorHAnsi"/>
          <w:noProof/>
          <w:color w:val="FF0000"/>
          <w:sz w:val="18"/>
          <w:szCs w:val="18"/>
        </w:rPr>
        <w:t>Cat Friendly Practice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 425</w:t>
      </w:r>
    </w:p>
    <w:p w:rsidR="0072784D" w:rsidRPr="002873F0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Feline-friendly handling: How to prevent harm, injury, pain, and stress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 429</w:t>
      </w:r>
    </w:p>
    <w:p w:rsidR="0072784D" w:rsidRPr="002873F0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Recognizing pain in cats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 432</w:t>
      </w:r>
    </w:p>
    <w:p w:rsidR="0072784D" w:rsidRPr="002873F0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Environmental enrichment for indoor cats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 434</w:t>
      </w:r>
    </w:p>
    <w:p w:rsidR="0072784D" w:rsidRPr="002873F0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2873F0">
        <w:rPr>
          <w:rFonts w:asciiTheme="majorHAnsi" w:hAnsiTheme="majorHAnsi"/>
          <w:noProof/>
          <w:color w:val="FF0000"/>
          <w:sz w:val="18"/>
          <w:szCs w:val="18"/>
        </w:rPr>
        <w:t>Solutions to increase cat appointments</w:t>
      </w:r>
      <w:r w:rsidR="003375C7" w:rsidRPr="002873F0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 437</w:t>
      </w:r>
    </w:p>
    <w:p w:rsidR="00EC3CA1" w:rsidRPr="00340C01" w:rsidRDefault="00EC3CA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C3CA1" w:rsidRPr="00912DDF" w:rsidRDefault="00EC3CA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Margie Scherk, DVM, DABVP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Hairballs: Just a hairy nuisance or a sign of disease?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438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Updates to recommendations for testing and vaccinations in cats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…………………………………………………………………………………….. 440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In! Getting calories in: Feeding the inappetent or anorectic cat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 444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OUT! Managing feline constipation: Relieving a hard problem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 446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Analgesia for feline arthritis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 448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Feline gastrointestinal syndromes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 454</w:t>
      </w:r>
    </w:p>
    <w:p w:rsidR="0072784D" w:rsidRPr="00912DDF" w:rsidRDefault="0072784D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Pancreatitis: Under-recognized or over-diagnosed?</w:t>
      </w:r>
      <w:r w:rsidR="003375C7" w:rsidRPr="00912DD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458</w:t>
      </w:r>
    </w:p>
    <w:p w:rsidR="00D1563F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D1563F" w:rsidRPr="00912DD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912DDF">
        <w:rPr>
          <w:rFonts w:asciiTheme="majorHAnsi" w:hAnsiTheme="majorHAnsi"/>
          <w:noProof/>
          <w:color w:val="FF0000"/>
          <w:sz w:val="18"/>
          <w:szCs w:val="18"/>
        </w:rPr>
        <w:t>Susan Little, DVM, DABVP and Margie Scherk, DVM, DABVP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Feeding tubes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…………………………………………………………………………………………………………………………. 462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Bone marrow biopsy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……………………………………………………………………………………………………………….. 462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Intraosseous catheters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…………………………………………………………………………………………………………….. 462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Urinary catheters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…………………………………………………………………………………………………………………….. 462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Blind bronchoalveolar lavage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 462</w:t>
      </w:r>
    </w:p>
    <w:p w:rsidR="00D1563F" w:rsidRPr="00627BC4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  <w:r w:rsidRPr="00627BC4">
        <w:rPr>
          <w:rFonts w:asciiTheme="majorHAnsi" w:hAnsiTheme="majorHAnsi"/>
          <w:noProof/>
          <w:sz w:val="18"/>
          <w:szCs w:val="18"/>
        </w:rPr>
        <w:t>Feline medicine procedures: Percutaneous renal biopsy</w:t>
      </w:r>
      <w:r w:rsidR="001144A3" w:rsidRPr="00627BC4">
        <w:rPr>
          <w:rFonts w:asciiTheme="majorHAnsi" w:hAnsiTheme="majorHAnsi"/>
          <w:noProof/>
          <w:sz w:val="18"/>
          <w:szCs w:val="18"/>
        </w:rPr>
        <w:t xml:space="preserve"> ……………………………………………………………………………………………………….. 462</w:t>
      </w:r>
    </w:p>
    <w:p w:rsidR="00EC3CA1" w:rsidRPr="00627BC4" w:rsidRDefault="00EC3CA1" w:rsidP="00021956">
      <w:pPr>
        <w:spacing w:after="0" w:line="240" w:lineRule="auto"/>
        <w:rPr>
          <w:b/>
          <w:noProof/>
          <w:sz w:val="24"/>
          <w:szCs w:val="24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Gastrointestinal Medicine</w:t>
      </w:r>
    </w:p>
    <w:p w:rsidR="00E65C80" w:rsidRPr="005B4606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Albert E. Jergens, DVM, PhD, DACVIM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Feline inflammatory disease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…………………………………………………………………………………………………………………………………………474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Endoscopy for your practice: Upper GI procedures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476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Endoscopy for your practice: Lower GI procedures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478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Practical gastrointestinal function testing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 480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Progress and pitfalls in diagnosing and treating IBD in dogs (Part 1)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482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Progress and pitfalls in diagnosing and treating IBD in dogs (Part 2)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482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Nutritional/nutraceutical therapy for chronic GI disease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485</w:t>
      </w:r>
    </w:p>
    <w:p w:rsidR="0072784D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Practical drug therapy for gastrointestinal disorders in dogs and cats 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 487</w:t>
      </w:r>
    </w:p>
    <w:p w:rsidR="00E65C80" w:rsidRPr="005B4606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4606">
        <w:rPr>
          <w:rFonts w:asciiTheme="majorHAnsi" w:hAnsiTheme="majorHAnsi"/>
          <w:noProof/>
          <w:color w:val="FF0000"/>
          <w:sz w:val="18"/>
          <w:szCs w:val="18"/>
        </w:rPr>
        <w:t>Antibiotic-responsive diarrheas</w:t>
      </w:r>
      <w:r w:rsidR="001144A3" w:rsidRPr="005B4606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 489</w:t>
      </w:r>
    </w:p>
    <w:p w:rsidR="0072784D" w:rsidRPr="00340C01" w:rsidRDefault="0072784D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30E4C" w:rsidRDefault="00630E4C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E97D58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Michael Matz, DVM, </w:t>
      </w:r>
      <w:r w:rsidR="003F11FC" w:rsidRPr="00E97D58">
        <w:rPr>
          <w:rFonts w:asciiTheme="majorHAnsi" w:hAnsiTheme="majorHAnsi"/>
          <w:noProof/>
          <w:color w:val="FF0000"/>
          <w:sz w:val="18"/>
          <w:szCs w:val="18"/>
        </w:rPr>
        <w:t>D</w:t>
      </w:r>
      <w:r w:rsidRPr="00E97D58">
        <w:rPr>
          <w:rFonts w:asciiTheme="majorHAnsi" w:hAnsiTheme="majorHAnsi"/>
          <w:noProof/>
          <w:color w:val="FF0000"/>
          <w:sz w:val="18"/>
          <w:szCs w:val="18"/>
        </w:rPr>
        <w:t>ACVIM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Laboratory evaluation of hepatic disease (Part 1)</w:t>
      </w:r>
      <w:r w:rsidR="001144A3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491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Laboratory evaluation of hepatic disease (Part 2)</w:t>
      </w:r>
      <w:r w:rsidR="001144A3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491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Use and misuse of antiulcer drugs</w:t>
      </w:r>
      <w:r w:rsidR="001144A3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495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Common errors in the diagnosis and management of gastrointestinal disorders (Part 1)</w:t>
      </w:r>
      <w:r w:rsidR="001144A3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…………………………………………. 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>499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Common errors in the diagnosis and management of gastrointestinal disorders (Part 2)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…………………………………………. 499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Rational drug selection for treating acute vomiting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504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Feline gastrointestinal lymphoma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509</w:t>
      </w:r>
    </w:p>
    <w:p w:rsidR="00E65C80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Drug-induced liver disease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…………………………………………………………………………………………………………………………………….. 513</w:t>
      </w:r>
    </w:p>
    <w:p w:rsidR="0072784D" w:rsidRPr="00685429" w:rsidRDefault="0072784D" w:rsidP="00021956">
      <w:pPr>
        <w:spacing w:after="0" w:line="240" w:lineRule="auto"/>
        <w:rPr>
          <w:sz w:val="20"/>
          <w:szCs w:val="20"/>
        </w:rPr>
      </w:pPr>
    </w:p>
    <w:p w:rsidR="00E65C80" w:rsidRPr="00E97D58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E97D58">
        <w:rPr>
          <w:rFonts w:asciiTheme="majorHAnsi" w:hAnsiTheme="majorHAnsi"/>
          <w:b/>
          <w:noProof/>
          <w:color w:val="FF0000"/>
          <w:sz w:val="20"/>
          <w:szCs w:val="20"/>
        </w:rPr>
        <w:t>Human-Animal Interaction</w:t>
      </w:r>
    </w:p>
    <w:p w:rsidR="00E65C80" w:rsidRPr="00E97D58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Rebecca Johnson, PhD, RN, FAAN</w:t>
      </w:r>
    </w:p>
    <w:p w:rsidR="00E65C80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Developing healthy pet and people communities (Part 1): One Health in daily veterinary practice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……………………………. No Paper Submitted</w:t>
      </w:r>
    </w:p>
    <w:p w:rsidR="00E65C80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Developing healthy pet and people communities (Part 2): The shared problems of people and animals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…………………….. No Paper Submitted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97D58">
        <w:rPr>
          <w:rFonts w:asciiTheme="majorHAnsi" w:hAnsiTheme="majorHAnsi"/>
          <w:noProof/>
          <w:color w:val="FF0000"/>
          <w:sz w:val="18"/>
          <w:szCs w:val="18"/>
        </w:rPr>
        <w:t>Developing healthy pet and people communities (Part 3): Promoting healthy interactions on both ends of the leash</w:t>
      </w:r>
      <w:r w:rsidR="007D5069" w:rsidRPr="00E97D58">
        <w:rPr>
          <w:rFonts w:asciiTheme="majorHAnsi" w:hAnsiTheme="majorHAnsi"/>
          <w:noProof/>
          <w:color w:val="FF0000"/>
          <w:sz w:val="18"/>
          <w:szCs w:val="18"/>
        </w:rPr>
        <w:t xml:space="preserve"> …. No Paper Submitted</w:t>
      </w:r>
    </w:p>
    <w:p w:rsidR="0072784D" w:rsidRPr="00E97D58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Imaging</w:t>
      </w:r>
    </w:p>
    <w:p w:rsidR="00E65C80" w:rsidRPr="00DB0C3B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Anthony Pease, DVM, MS, DACVR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CT </w:t>
      </w:r>
      <w:r w:rsidRPr="00DB0C3B">
        <w:rPr>
          <w:rFonts w:asciiTheme="majorHAnsi" w:hAnsiTheme="majorHAnsi"/>
          <w:i/>
          <w:noProof/>
          <w:color w:val="FF0000"/>
          <w:sz w:val="18"/>
          <w:szCs w:val="18"/>
        </w:rPr>
        <w:t>vs</w:t>
      </w:r>
      <w:r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MRI: Everything a clinician should know 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…………………………………………………………………………………………………………. 518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Ultrasonography of the canine abdomen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………………………………………………………………………………………………………………….. 520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Pleura and mediastinum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…………………………………………………………………………………………………………………………………………. 522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Developmental bone disorders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523</w:t>
      </w:r>
    </w:p>
    <w:p w:rsidR="00E65C80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Urogenital imaging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 524</w:t>
      </w:r>
    </w:p>
    <w:p w:rsidR="00015EE1" w:rsidRPr="00340C01" w:rsidRDefault="00015EE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015EE1" w:rsidRDefault="00015EE1" w:rsidP="00EC3CA1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C3CA1" w:rsidRPr="00DB0C3B" w:rsidRDefault="00EC3CA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Nathalie Rademacher, DVM, DECVDI, DACVR </w:t>
      </w:r>
    </w:p>
    <w:p w:rsidR="00EC3CA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How to diagnose elbow disease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525</w:t>
      </w:r>
    </w:p>
    <w:p w:rsidR="00015EE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Hip dysplasia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 527</w:t>
      </w:r>
    </w:p>
    <w:p w:rsidR="00015EE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Skeletal radiography: Lesion or normal variant?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529</w:t>
      </w:r>
    </w:p>
    <w:p w:rsidR="00015EE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Noncardiac thoracic ultrasonography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……………………………………………………………………………………………………………………….. 530</w:t>
      </w:r>
    </w:p>
    <w:p w:rsidR="00015EE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Imaging of thoracic trauma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……………………………………………………………………………………………………………………………………….. 532</w:t>
      </w:r>
    </w:p>
    <w:p w:rsidR="00015EE1" w:rsidRPr="00DB0C3B" w:rsidRDefault="00015EE1" w:rsidP="00EC3CA1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Comparative imaging of the spine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534</w:t>
      </w:r>
    </w:p>
    <w:p w:rsidR="00015EE1" w:rsidRPr="00340C01" w:rsidRDefault="00015EE1" w:rsidP="00EC3CA1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bookmarkStart w:id="0" w:name="OLE_LINK4"/>
      <w:bookmarkStart w:id="1" w:name="OLE_LINK3"/>
      <w:bookmarkStart w:id="2" w:name="OLE_LINK5"/>
      <w:r w:rsidRPr="00DB0C3B">
        <w:rPr>
          <w:rFonts w:asciiTheme="majorHAnsi" w:hAnsiTheme="majorHAnsi"/>
          <w:noProof/>
          <w:color w:val="FF0000"/>
          <w:sz w:val="18"/>
          <w:szCs w:val="18"/>
        </w:rPr>
        <w:t>Victor Rendano VMD, MSc, DACVR. DACVR-RO</w:t>
      </w:r>
      <w:bookmarkEnd w:id="0"/>
      <w:bookmarkEnd w:id="1"/>
      <w:bookmarkEnd w:id="2"/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Is it surgical?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…………………………………………………………………………………………………………………………………………………………….. 536</w:t>
      </w:r>
    </w:p>
    <w:p w:rsidR="00015EE1" w:rsidRPr="00DB0C3B" w:rsidRDefault="007D50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Radiology fun facts ……………………………………………………………………………………………………………………………………………………. 538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Using quick contrast radiographic techniques for the emergency patient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 540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Ultrasonography for practitioners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546</w:t>
      </w:r>
    </w:p>
    <w:p w:rsidR="00015EE1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Feline thoracic imaging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……………………………………………………………………………………………………………………………………………... 549</w:t>
      </w:r>
    </w:p>
    <w:p w:rsidR="00A63D60" w:rsidRPr="00DB0C3B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DB0C3B">
        <w:rPr>
          <w:rFonts w:asciiTheme="majorHAnsi" w:hAnsiTheme="majorHAnsi"/>
          <w:noProof/>
          <w:color w:val="FF0000"/>
          <w:sz w:val="18"/>
          <w:szCs w:val="18"/>
        </w:rPr>
        <w:t>MRI and non-neurologic imaging</w:t>
      </w:r>
      <w:r w:rsidR="007D5069" w:rsidRPr="00DB0C3B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554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Internal Medicine</w:t>
      </w:r>
    </w:p>
    <w:p w:rsidR="00E65C80" w:rsidRPr="00C24D2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Thomas K. Graves, DVM, PhD, DACVIM</w:t>
      </w:r>
    </w:p>
    <w:p w:rsidR="00015EE1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Insulin resistance in dogs and cats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556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015EE1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Hyperaldosteronism: A feline disease you may have missed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558</w:t>
      </w:r>
    </w:p>
    <w:p w:rsidR="00015EE1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Insulin and insulin analogs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…………………………………………………………………………………………………………………………………………. 560</w:t>
      </w:r>
    </w:p>
    <w:p w:rsidR="00015EE1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Difficult feline medicine cases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…………………………………………………………………………………………………………………………………….. 563</w:t>
      </w:r>
    </w:p>
    <w:p w:rsidR="00015EE1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Clinical approach to polyuria/polydipsia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567</w:t>
      </w:r>
    </w:p>
    <w:p w:rsidR="00E65C80" w:rsidRPr="00C24D21" w:rsidRDefault="00015EE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The thyroid gland and the kidney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569</w:t>
      </w:r>
    </w:p>
    <w:p w:rsidR="00015EE1" w:rsidRPr="00C24D21" w:rsidRDefault="00015EE1" w:rsidP="00021956">
      <w:pPr>
        <w:spacing w:after="0" w:line="240" w:lineRule="auto"/>
        <w:rPr>
          <w:color w:val="FF0000"/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Neurology</w:t>
      </w:r>
    </w:p>
    <w:p w:rsidR="00E65C80" w:rsidRPr="00C24D2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Simon Platt, </w:t>
      </w:r>
      <w:r w:rsidR="003F11FC" w:rsidRPr="00C24D21">
        <w:rPr>
          <w:rFonts w:asciiTheme="majorHAnsi" w:hAnsiTheme="majorHAnsi"/>
          <w:noProof/>
          <w:color w:val="FF0000"/>
          <w:sz w:val="18"/>
          <w:szCs w:val="18"/>
        </w:rPr>
        <w:t>BVM &amp; S, D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AVCIM, </w:t>
      </w:r>
      <w:r w:rsidR="003F11FC" w:rsidRPr="00C24D21">
        <w:rPr>
          <w:rFonts w:asciiTheme="majorHAnsi" w:hAnsiTheme="majorHAnsi"/>
          <w:noProof/>
          <w:color w:val="FF0000"/>
          <w:sz w:val="18"/>
          <w:szCs w:val="18"/>
        </w:rPr>
        <w:t>D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>ECVN, RCVS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Video tour of the neurologic exam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……………………………………………………………………………………………………………………………...... 571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Acute neuromuscular weakness in dogs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……………………………………………………………………………………………………………………….. 575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Vestibular system disorder in cats and dogs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577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Seizures: How to approach and start treatment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…………………………………………………………………………………………………………….. 581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Common cranial nerve syndromes in dog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……………………………………………………………………………………………………………………... 584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Inflammatory CNS disease in dogs and cats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588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Disc disease: Small </w:t>
      </w:r>
      <w:r w:rsidRPr="00C24D21">
        <w:rPr>
          <w:rFonts w:asciiTheme="majorHAnsi" w:hAnsiTheme="majorHAnsi"/>
          <w:i/>
          <w:noProof/>
          <w:color w:val="FF0000"/>
          <w:sz w:val="18"/>
          <w:szCs w:val="18"/>
        </w:rPr>
        <w:t>vs.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large dogs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 592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Head trauma treatment: A logical emergency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596</w:t>
      </w:r>
    </w:p>
    <w:p w:rsidR="005D08D5" w:rsidRPr="00C24D21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Nonpainful spinal diseases in dogs</w:t>
      </w:r>
      <w:r w:rsidR="00126B93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 599</w:t>
      </w:r>
    </w:p>
    <w:p w:rsidR="00E65C80" w:rsidRPr="00C24D21" w:rsidRDefault="00E65C80" w:rsidP="00021956">
      <w:pPr>
        <w:spacing w:after="0" w:line="240" w:lineRule="auto"/>
        <w:rPr>
          <w:color w:val="FF0000"/>
          <w:sz w:val="20"/>
          <w:szCs w:val="20"/>
        </w:rPr>
      </w:pPr>
    </w:p>
    <w:p w:rsidR="00630E4C" w:rsidRDefault="00630E4C">
      <w:pPr>
        <w:rPr>
          <w:rFonts w:asciiTheme="majorHAnsi" w:hAnsiTheme="majorHAnsi"/>
          <w:b/>
          <w:noProof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br w:type="page"/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Nutrition</w:t>
      </w:r>
    </w:p>
    <w:p w:rsidR="00E65C80" w:rsidRPr="00C24D2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P. Jane Armstrong, DVM, MS, MBA, DACVIM</w:t>
      </w:r>
    </w:p>
    <w:p w:rsidR="00C9250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and medical management of pancreatitis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……………………………………………………………………………………………..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and medical management of hepatic lipidosis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……………………………………………………………………………………..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and medical management of protein-losing enteropathy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……………………………………………………………………..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and medical management of obesity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Nasoesophageal tube placement and use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Esophagostomy tube placement and use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Percutaneous gastrostomy tube placement and use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Tube feeding nuts and bolts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No Paper Submitted</w:t>
      </w:r>
    </w:p>
    <w:p w:rsidR="005D08D5" w:rsidRPr="00C24D21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C24D2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Cailin Heinze, VMD, MS, DACVN</w:t>
      </w:r>
    </w:p>
    <w:p w:rsidR="00E65C80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Evidence-based cancer nutrition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602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Feeding pets with renal disease: What to feed and when to start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 605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support of endocrine disease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608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management of urolithiasis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611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Pet food</w:t>
      </w:r>
      <w:r w:rsidR="00035AFA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–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associated</w:t>
      </w:r>
      <w:r w:rsidR="00035AFA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  <w:r w:rsidRPr="00C24D21">
        <w:rPr>
          <w:rFonts w:asciiTheme="majorHAnsi" w:hAnsiTheme="majorHAnsi"/>
          <w:noProof/>
          <w:color w:val="FF0000"/>
          <w:sz w:val="18"/>
          <w:szCs w:val="18"/>
        </w:rPr>
        <w:t>illness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………………………………………………………………………………………………………………………………….. 614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Nutritional support in orthopedic disease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617</w:t>
      </w:r>
    </w:p>
    <w:p w:rsidR="00E65C80" w:rsidRPr="00C24D21" w:rsidRDefault="00E65C80" w:rsidP="00021956">
      <w:pPr>
        <w:spacing w:after="0" w:line="240" w:lineRule="auto"/>
        <w:rPr>
          <w:color w:val="FF0000"/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Oncology</w:t>
      </w:r>
    </w:p>
    <w:p w:rsidR="00E65C80" w:rsidRPr="00C24D21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Laura Garrett, DVM, DACVIM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New diagnostics and current treatment options for canine lymphoma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……………………………………………………………………….. 620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A review and what’s new in hemangiosarcoma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………………………………………………………………………………………………………….. 623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Current controversies with canine mast cell tumors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627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The approach for cure of soft tissue sarcomas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630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Indications for radiation therapy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633</w:t>
      </w:r>
    </w:p>
    <w:p w:rsidR="00C92505" w:rsidRPr="00C24D21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What’s new and on the horizon for canine osteosarcoma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……………………………………………………………………………………………... 636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CA51ED" w:rsidRPr="00C24D21" w:rsidRDefault="00CA51ED" w:rsidP="00CA51ED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C24D21">
        <w:rPr>
          <w:rFonts w:asciiTheme="majorHAnsi" w:hAnsiTheme="majorHAnsi"/>
          <w:b/>
          <w:noProof/>
          <w:color w:val="FF0000"/>
          <w:sz w:val="20"/>
          <w:szCs w:val="20"/>
        </w:rPr>
        <w:t>One Health</w:t>
      </w:r>
    </w:p>
    <w:p w:rsidR="00CA51ED" w:rsidRPr="00C24D21" w:rsidRDefault="00CA51ED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Kate Hodgson, DVM, MHSc, CCMEP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Emerging zoonotic threats in your community</w:t>
      </w:r>
      <w:r w:rsidR="000C5BD4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No Paper Submitted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Pets in the family </w:t>
      </w:r>
      <w:r w:rsidR="00485DD0" w:rsidRPr="00C24D21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……………………………………………………………………………………………………………………………………………………. No Paper Submitted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Zooeyia: The health benefits of pets</w:t>
      </w:r>
      <w:r w:rsidR="00485DD0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 No Paper Submitted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Barriers to One Health in practice</w:t>
      </w:r>
      <w:r w:rsidR="00485DD0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 No Paper Submitted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Practice-based tools for One Health</w:t>
      </w:r>
      <w:r w:rsidR="00485DD0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 No Paper Submitted</w:t>
      </w:r>
    </w:p>
    <w:p w:rsidR="00C92505" w:rsidRPr="00C24D21" w:rsidRDefault="00C92505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24D21">
        <w:rPr>
          <w:rFonts w:asciiTheme="majorHAnsi" w:hAnsiTheme="majorHAnsi"/>
          <w:noProof/>
          <w:color w:val="FF0000"/>
          <w:sz w:val="18"/>
          <w:szCs w:val="18"/>
        </w:rPr>
        <w:t>One Health promotion programs</w:t>
      </w:r>
      <w:r w:rsidR="00485DD0" w:rsidRPr="00C24D21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No Paper Submitted</w:t>
      </w:r>
    </w:p>
    <w:p w:rsidR="00CA51ED" w:rsidRDefault="00CA51ED" w:rsidP="00021956">
      <w:pPr>
        <w:spacing w:after="0" w:line="240" w:lineRule="auto"/>
        <w:rPr>
          <w:b/>
          <w:noProof/>
          <w:sz w:val="24"/>
          <w:szCs w:val="24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Ophthalmology</w:t>
      </w:r>
    </w:p>
    <w:p w:rsidR="00E65C80" w:rsidRPr="005B3213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Micki Armour, VMD, DACVO</w:t>
      </w:r>
    </w:p>
    <w:p w:rsidR="005F457B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How to </w:t>
      </w:r>
      <w:r w:rsidR="00035AFA" w:rsidRPr="005B3213">
        <w:rPr>
          <w:rFonts w:asciiTheme="majorHAnsi" w:hAnsiTheme="majorHAnsi"/>
          <w:noProof/>
          <w:color w:val="FF0000"/>
          <w:sz w:val="18"/>
          <w:szCs w:val="18"/>
        </w:rPr>
        <w:t>approach the squinty cat</w:t>
      </w: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: Feline herpesvirus and other diseases 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…………………………………………………………………….. 639</w:t>
      </w:r>
    </w:p>
    <w:p w:rsidR="005F457B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Canine </w:t>
      </w:r>
      <w:r w:rsidR="00035AFA" w:rsidRPr="005B3213">
        <w:rPr>
          <w:rFonts w:asciiTheme="majorHAnsi" w:hAnsiTheme="majorHAnsi"/>
          <w:noProof/>
          <w:color w:val="FF0000"/>
          <w:sz w:val="18"/>
          <w:szCs w:val="18"/>
        </w:rPr>
        <w:t>glaucoma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………………………………………………………………………………………………………………………………………………………. 641</w:t>
      </w:r>
    </w:p>
    <w:p w:rsidR="005F457B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Acute </w:t>
      </w:r>
      <w:r w:rsidR="00035AFA" w:rsidRPr="005B3213">
        <w:rPr>
          <w:rFonts w:asciiTheme="majorHAnsi" w:hAnsiTheme="majorHAnsi"/>
          <w:noProof/>
          <w:color w:val="FF0000"/>
          <w:sz w:val="18"/>
          <w:szCs w:val="18"/>
        </w:rPr>
        <w:t>blindness in canine and feline patients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643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5B3213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Jennifer Hyman, VMD, MA, DACVO</w:t>
      </w:r>
    </w:p>
    <w:p w:rsidR="005F457B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Polypharmacy in </w:t>
      </w:r>
      <w:r w:rsidR="00035AFA" w:rsidRPr="005B3213">
        <w:rPr>
          <w:rFonts w:asciiTheme="majorHAnsi" w:hAnsiTheme="majorHAnsi"/>
          <w:noProof/>
          <w:color w:val="FF0000"/>
          <w:sz w:val="18"/>
          <w:szCs w:val="18"/>
        </w:rPr>
        <w:t>veterinary ophthalmology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645</w:t>
      </w:r>
    </w:p>
    <w:p w:rsidR="005F457B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Update on </w:t>
      </w:r>
      <w:r w:rsidR="00035AFA" w:rsidRPr="005B3213">
        <w:rPr>
          <w:rFonts w:asciiTheme="majorHAnsi" w:hAnsiTheme="majorHAnsi"/>
          <w:noProof/>
          <w:color w:val="FF0000"/>
          <w:sz w:val="18"/>
          <w:szCs w:val="18"/>
        </w:rPr>
        <w:t>corneal surgery techniques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647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5B3213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Peter Mohoric, VMD, DACVO</w:t>
      </w:r>
    </w:p>
    <w:p w:rsidR="00E65C80" w:rsidRPr="005B3213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Managing uveitis in dogs and cats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………………………………………………………………………………………………………………………………….. 649</w:t>
      </w:r>
    </w:p>
    <w:p w:rsidR="005F457B" w:rsidRPr="00685429" w:rsidRDefault="005F457B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Orthopedics</w:t>
      </w:r>
    </w:p>
    <w:p w:rsidR="00E65C80" w:rsidRPr="005B3213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Mathieu M. Glassman, </w:t>
      </w:r>
      <w:r w:rsidR="003F11FC" w:rsidRPr="005B3213">
        <w:rPr>
          <w:rFonts w:asciiTheme="majorHAnsi" w:hAnsiTheme="majorHAnsi"/>
          <w:noProof/>
          <w:color w:val="FF0000"/>
          <w:sz w:val="18"/>
          <w:szCs w:val="18"/>
        </w:rPr>
        <w:t>VMD, DACVS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Setting up owner expectations for fracture repair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No Paper Submitted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Fractures: When is repair necessary?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No Paper Submitted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It's not a cruciate: Differential diagnosis for dogs with a pelvic limb lameness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No Paper Submitted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Treatment of elbow dysplasia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No Paper Submitted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The art of the bandage: Why it is one of the most important skills to master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No Paper Submitted</w:t>
      </w:r>
    </w:p>
    <w:p w:rsidR="00143C56" w:rsidRPr="005B3213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5B3213">
        <w:rPr>
          <w:rFonts w:asciiTheme="majorHAnsi" w:hAnsiTheme="majorHAnsi"/>
          <w:noProof/>
          <w:color w:val="FF0000"/>
          <w:sz w:val="18"/>
          <w:szCs w:val="18"/>
        </w:rPr>
        <w:t>Bandaging for orthopedic patients: Guidelines, expectations, and caveats</w:t>
      </w:r>
      <w:r w:rsidR="00485DD0" w:rsidRPr="005B321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…………………………………………………………………. No Paper Submitted</w:t>
      </w:r>
    </w:p>
    <w:p w:rsidR="00143C56" w:rsidRDefault="00143C56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30E4C" w:rsidRDefault="00630E4C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C12E3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Jennifer L. Wardlaw, DVM, MS</w:t>
      </w:r>
      <w:r w:rsidR="003F11FC" w:rsidRPr="00C12E3A">
        <w:rPr>
          <w:rFonts w:asciiTheme="majorHAnsi" w:hAnsiTheme="majorHAnsi"/>
          <w:noProof/>
          <w:color w:val="FF0000"/>
          <w:sz w:val="18"/>
          <w:szCs w:val="18"/>
        </w:rPr>
        <w:t>, DACVS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How to lower your infection rate in orthopedic procedures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……………………………………………………………………………………. No Paper Submitted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Hip </w:t>
      </w:r>
      <w:r w:rsidR="00035AFA" w:rsidRPr="00C12E3A">
        <w:rPr>
          <w:rFonts w:asciiTheme="majorHAnsi" w:hAnsiTheme="majorHAnsi"/>
          <w:noProof/>
          <w:color w:val="FF0000"/>
          <w:sz w:val="18"/>
          <w:szCs w:val="18"/>
        </w:rPr>
        <w:t>luxation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…………………………………………………………………………………………………………………………………………………………. 650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Patellar luxation repair options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…………………………………………………………………………………………………………………………….. 652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Choosing cruciate repair techniques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……………………………………………………………………………………………………………………... 654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Conservative management for patella and cruciate injuries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 656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Physical rehabilitation for pain relief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658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Physical rehabilitation after knee surgery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No Paper Submitted</w:t>
      </w:r>
    </w:p>
    <w:p w:rsidR="00A63D60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Nutraceuticals for chronic pain relief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 663</w:t>
      </w:r>
    </w:p>
    <w:p w:rsidR="00CA51ED" w:rsidRPr="00340C01" w:rsidRDefault="00CA51ED" w:rsidP="00A63D60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A63D60" w:rsidRPr="00C12E3A" w:rsidRDefault="00CA51ED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Ron Montgomery, DVM, MS, DACVS</w:t>
      </w:r>
      <w:r w:rsidR="00A63D60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143C56" w:rsidRPr="00C12E3A" w:rsidRDefault="00143C56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Logical diagnostic approach to small animal orthopedics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 No Paper Submitted</w:t>
      </w:r>
    </w:p>
    <w:p w:rsidR="00143C56" w:rsidRPr="00C12E3A" w:rsidRDefault="00143C56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Arthrocentesis as a valuable diagnostic test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…………………………………………………………………………………………………………….. No Paper Submitted</w:t>
      </w:r>
    </w:p>
    <w:p w:rsidR="00143C56" w:rsidRPr="00C12E3A" w:rsidRDefault="00143C56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Juvenile bone and joint disease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No Paper Submitted</w:t>
      </w:r>
    </w:p>
    <w:p w:rsidR="00143C56" w:rsidRPr="00C12E3A" w:rsidRDefault="00143C56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Degenerative joint disease: Managing the disease and the client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 No Paper Submitted</w:t>
      </w:r>
    </w:p>
    <w:p w:rsidR="00143C56" w:rsidRPr="00C12E3A" w:rsidRDefault="00143C56" w:rsidP="00A63D60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Initial management of orthopedic trauma patients with nonorthopedic trauma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……………………………………………………….. No Paper Submitted</w:t>
      </w:r>
    </w:p>
    <w:p w:rsidR="00E65C80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An overview of recent fracture implant advances</w:t>
      </w:r>
      <w:r w:rsidR="001F0C5A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 No Paper Submitted</w:t>
      </w:r>
    </w:p>
    <w:p w:rsidR="00143C56" w:rsidRPr="00C12E3A" w:rsidRDefault="00143C56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CA51ED" w:rsidRPr="00340C01" w:rsidRDefault="00CA51ED" w:rsidP="00CA51ED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Pain Management</w:t>
      </w:r>
    </w:p>
    <w:p w:rsidR="00CA51ED" w:rsidRPr="00C12E3A" w:rsidRDefault="00CA51ED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Mark Epstein, DVM, DABVP, CVPP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Opioids: Current concepts and new developments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 667</w:t>
      </w: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Adjunct pain modifying medications: What’s the evidence?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 671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An evidence-based tour through veterinary pain management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……………………………………………………………………………….. 673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Neuropathic pain: Are you seeing it more than you think? (Yes)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……………………………………………………………………………... 675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Stem cells, platelets, and other biologic modalities in the treatment of pain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678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 case-based approach to transoperative pain management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 680</w:t>
      </w:r>
    </w:p>
    <w:p w:rsidR="00CA51ED" w:rsidRPr="00340C01" w:rsidRDefault="00CA51ED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CA51ED" w:rsidRPr="00C12E3A" w:rsidRDefault="00CA51ED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Doug Stramel, DVM, CVPP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Introduction to dry needling for pain: An emerging analgesic tool 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 683</w:t>
      </w:r>
    </w:p>
    <w:p w:rsidR="00143C56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Locoregional anesthesia &amp; analgesia for every practice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 684</w:t>
      </w:r>
    </w:p>
    <w:p w:rsidR="00CA51ED" w:rsidRPr="00C12E3A" w:rsidRDefault="00143C56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Acupuncture: Fact, fiction and first steps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 687</w:t>
      </w:r>
    </w:p>
    <w:p w:rsidR="00143C56" w:rsidRPr="00340C01" w:rsidRDefault="00143C56" w:rsidP="00CA51ED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12E3A" w:rsidRDefault="00E65C80" w:rsidP="00021956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C12E3A">
        <w:rPr>
          <w:rFonts w:asciiTheme="majorHAnsi" w:hAnsiTheme="majorHAnsi"/>
          <w:b/>
          <w:noProof/>
          <w:color w:val="FF0000"/>
          <w:sz w:val="20"/>
          <w:szCs w:val="20"/>
        </w:rPr>
        <w:t>Parasitology</w:t>
      </w:r>
    </w:p>
    <w:p w:rsidR="00E65C80" w:rsidRPr="00C12E3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Anne Zajac, </w:t>
      </w:r>
      <w:r w:rsidR="003F11FC" w:rsidRPr="00C12E3A">
        <w:rPr>
          <w:rFonts w:asciiTheme="majorHAnsi" w:hAnsiTheme="majorHAnsi"/>
          <w:noProof/>
          <w:color w:val="FF0000"/>
          <w:sz w:val="18"/>
          <w:szCs w:val="18"/>
        </w:rPr>
        <w:t>DVM, PhD, D</w:t>
      </w:r>
      <w:r w:rsidRPr="00C12E3A">
        <w:rPr>
          <w:rFonts w:asciiTheme="majorHAnsi" w:hAnsiTheme="majorHAnsi"/>
          <w:noProof/>
          <w:color w:val="FF0000"/>
          <w:sz w:val="18"/>
          <w:szCs w:val="18"/>
        </w:rPr>
        <w:t>ACVM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Heartworm update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………………………………………………………………………………………………………………………………………………..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Parasitic zoonoses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Practical parasitology: Pitfalls and best practices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Parasitology diagnostics in your practice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Diagnostic dilemmas in parasitology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………………………………………………………………………………………………………………………..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Parasitology update: New parasites, new problems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 No Paper Submitted</w:t>
      </w:r>
    </w:p>
    <w:p w:rsidR="00A46C60" w:rsidRPr="00C12E3A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Familiar and unfamiliar nematode parasites of dogs and cats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 No Paper Submitted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Pediatrics</w:t>
      </w:r>
    </w:p>
    <w:p w:rsidR="00E65C80" w:rsidRPr="00C12E3A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Michelle Kutzler, BVSc, DVM, PhD, DACT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Prenatal care for bitches and queens 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 689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Birth and the first 24 hours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………………………………………………………………………………………………………………………………………. 692</w:t>
      </w:r>
    </w:p>
    <w:p w:rsidR="005D08D5" w:rsidRPr="00C12E3A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Normal growth in puppies and kittens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695</w:t>
      </w:r>
    </w:p>
    <w:p w:rsidR="005D08D5" w:rsidRPr="00C12E3A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Neonatal mortality 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……………………………………………………………………………………………………………………………………………………. 698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Clinical pathology in pediatric patients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 701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Emergency and critical care for puppies and kittens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704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Common infectious diseases of puppies and kittens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 706</w:t>
      </w:r>
    </w:p>
    <w:p w:rsidR="005D08D5" w:rsidRPr="00C12E3A" w:rsidRDefault="005D08D5" w:rsidP="005D08D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Radiographic considerations in young patients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 708</w:t>
      </w:r>
    </w:p>
    <w:p w:rsidR="007D1A69" w:rsidRPr="00C12E3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12E3A">
        <w:rPr>
          <w:rFonts w:asciiTheme="majorHAnsi" w:hAnsiTheme="majorHAnsi"/>
          <w:noProof/>
          <w:color w:val="FF0000"/>
          <w:sz w:val="18"/>
          <w:szCs w:val="18"/>
        </w:rPr>
        <w:t>Postmortem examination of puppies and kittens</w:t>
      </w:r>
      <w:r w:rsidR="00E26633" w:rsidRPr="00C12E3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 711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Practical Immunology</w:t>
      </w:r>
    </w:p>
    <w:p w:rsidR="00E65C80" w:rsidRPr="00763ED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Ronald D. Schultz, DVM, PhD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Canine vaccines and effective vaccination programs for dogs 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 715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Feline vaccines and effective vaccination programs for cats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 717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Everything you need to know about immunology in a clinical practice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 719 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How to interpret diagnostic tests for infectious diseases and immunologic disorders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………………………………………………………720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Canine influenza virus: Is it a significant pathogen?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 No Paper Submitted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Canine infectious respiratory disease complex, with canine influenza virus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…………………………………………………………………….. 721</w:t>
      </w:r>
    </w:p>
    <w:p w:rsidR="007D1A69" w:rsidRPr="00763ED4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Canine autoimmune disorders and more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 722</w:t>
      </w:r>
    </w:p>
    <w:p w:rsidR="007D1A69" w:rsidRPr="00763ED4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63ED4">
        <w:rPr>
          <w:rFonts w:asciiTheme="majorHAnsi" w:hAnsiTheme="majorHAnsi"/>
          <w:noProof/>
          <w:color w:val="FF0000"/>
          <w:sz w:val="18"/>
          <w:szCs w:val="18"/>
        </w:rPr>
        <w:t>Antibody titer testing: How and why you want to do it in your practice</w:t>
      </w:r>
      <w:r w:rsidR="00D34C2C" w:rsidRPr="00763ED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 723</w:t>
      </w:r>
    </w:p>
    <w:p w:rsidR="00630E4C" w:rsidRDefault="00630E4C">
      <w:pPr>
        <w:rPr>
          <w:rFonts w:asciiTheme="majorHAnsi" w:hAnsiTheme="majorHAnsi"/>
          <w:b/>
          <w:noProof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br w:type="page"/>
      </w:r>
    </w:p>
    <w:p w:rsidR="003A048A" w:rsidRPr="00775A93" w:rsidRDefault="003A048A" w:rsidP="003A048A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775A93">
        <w:rPr>
          <w:rFonts w:asciiTheme="majorHAnsi" w:hAnsiTheme="majorHAnsi"/>
          <w:b/>
          <w:noProof/>
          <w:color w:val="FF0000"/>
          <w:sz w:val="20"/>
          <w:szCs w:val="20"/>
        </w:rPr>
        <w:t>Public Health</w:t>
      </w:r>
    </w:p>
    <w:p w:rsidR="00147F25" w:rsidRPr="00775A93" w:rsidRDefault="003A048A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Multistate Foodborne Illness Investigation Linked to Salmonella Enteriditis in Ground Beef: Lessons Learned</w:t>
      </w:r>
      <w:r w:rsidR="00147F25" w:rsidRPr="00775A93">
        <w:rPr>
          <w:rFonts w:asciiTheme="majorHAnsi" w:hAnsiTheme="majorHAnsi"/>
          <w:noProof/>
          <w:color w:val="FF0000"/>
          <w:sz w:val="18"/>
          <w:szCs w:val="18"/>
        </w:rPr>
        <w:t>– CDR Catherine Rockwell, DVM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 No Paper Submitted</w:t>
      </w:r>
    </w:p>
    <w:p w:rsidR="00147F25" w:rsidRPr="00775A93" w:rsidRDefault="003A048A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Animals in Research and Their Impact on Human Health</w:t>
      </w:r>
      <w:r w:rsidR="00147F25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– LCDR Evan Shukan, DVM, MPH, DACVPM, DACLAM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 No Paper Submitted</w:t>
      </w:r>
    </w:p>
    <w:p w:rsidR="00147F25" w:rsidRPr="00775A93" w:rsidRDefault="003A048A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An Outbreak of Outbreaks: Ebola and Marburg Hemorrhagic Fever</w:t>
      </w:r>
      <w:r w:rsidR="00035AFA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– </w:t>
      </w:r>
      <w:r w:rsidRPr="00775A93">
        <w:rPr>
          <w:rFonts w:asciiTheme="majorHAnsi" w:hAnsiTheme="majorHAnsi"/>
          <w:noProof/>
          <w:color w:val="FF0000"/>
          <w:sz w:val="18"/>
          <w:szCs w:val="18"/>
        </w:rPr>
        <w:t>Outbreak</w:t>
      </w:r>
      <w:r w:rsidR="00035AFA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  <w:r w:rsidRPr="00775A93">
        <w:rPr>
          <w:rFonts w:asciiTheme="majorHAnsi" w:hAnsiTheme="majorHAnsi"/>
          <w:noProof/>
          <w:color w:val="FF0000"/>
          <w:sz w:val="18"/>
          <w:szCs w:val="18"/>
        </w:rPr>
        <w:t>Responses from the Perspective of a CDC Epidemic Intelligence Service Officer</w:t>
      </w:r>
      <w:r w:rsidR="00147F25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– LT Ilana Schafer, DVM, MSPH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 No Paper Submitted</w:t>
      </w:r>
    </w:p>
    <w:p w:rsidR="00147F25" w:rsidRPr="00775A93" w:rsidRDefault="003A048A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Evaluation of Zoonotic Exposures at a Marine Mammal Rescue Center</w:t>
      </w:r>
      <w:r w:rsidR="00147F25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– CAPT John Gibbins, DVM, MPH, DACVPM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……….. No Paper Submitted</w:t>
      </w:r>
    </w:p>
    <w:p w:rsidR="00147F25" w:rsidRPr="00775A93" w:rsidRDefault="003A048A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Hurricane Sandy:  A Veterinarian’s Role in a Federal Medical Station</w:t>
      </w:r>
      <w:r w:rsidR="00147F25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– CDR Catherine Rockwell, DVM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…………………………. No Paper Submitted</w:t>
      </w:r>
    </w:p>
    <w:p w:rsidR="00147F25" w:rsidRPr="00775A93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Campylobacter Infection and Exposures Among Employees at a Poultry Processing Plant – CAPT John Gibbins, DVM, MPH, DACVPM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 No Paper Submitted</w:t>
      </w:r>
    </w:p>
    <w:p w:rsidR="003A048A" w:rsidRPr="003A048A" w:rsidRDefault="003A048A" w:rsidP="00CA51ED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CA51ED" w:rsidRPr="00340C01" w:rsidRDefault="00CA51ED" w:rsidP="00CA51ED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Respiratory Medicine</w:t>
      </w:r>
    </w:p>
    <w:p w:rsidR="00CA51ED" w:rsidRPr="00775A93" w:rsidRDefault="00CA51ED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Leah A. Cohn, DVM, PhD, DACVIM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A pattern-based approach to respiratory distress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…………………………………………………………………………………………………….724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Tracheal collapse: A common cause of cough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………………………………………………………………………………………………………….. 727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Treating bacterial pneumonia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730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Respiratory case challenges: Cats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 732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Respiratory case challenges: Dogs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 733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How to treat asthma in cats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…………………………………………………………………………………………………………………………………….. 734</w:t>
      </w:r>
    </w:p>
    <w:p w:rsidR="007D1A69" w:rsidRPr="00775A93" w:rsidRDefault="007D1A69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Chronic nasal discharge in dogs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738</w:t>
      </w:r>
    </w:p>
    <w:p w:rsidR="007D1A69" w:rsidRPr="00775A93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Pathogens of canine infectious respiratory disease complex: More than Bordetella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…………………………………………………….. 741</w:t>
      </w:r>
    </w:p>
    <w:p w:rsidR="00630E4C" w:rsidRPr="00630E4C" w:rsidRDefault="00630E4C" w:rsidP="004B4923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Shelter Medicine</w:t>
      </w:r>
    </w:p>
    <w:p w:rsidR="004B4923" w:rsidRPr="00775A93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Philip Bushby, DVM, MS, DACVS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Efficient spay-neuter techniques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744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Pediatric spay-neuter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 746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Preventing and managing spay-neuter complications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749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Spay-neuter in unusual cases (cryptorchid, mammary hyperplasia, etc,)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 751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Case studies on improving standards of care in animal shelters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…………………………………………………………………………………. 753</w:t>
      </w:r>
    </w:p>
    <w:p w:rsidR="004B4923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Infectious disease control in shelter environments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…………………………………………………………………………………………………….. 755</w:t>
      </w:r>
    </w:p>
    <w:p w:rsidR="00A46C60" w:rsidRPr="00775A93" w:rsidRDefault="00A46C60" w:rsidP="004B4923">
      <w:pPr>
        <w:spacing w:after="0" w:line="240" w:lineRule="auto"/>
        <w:rPr>
          <w:color w:val="FF0000"/>
          <w:sz w:val="20"/>
          <w:szCs w:val="20"/>
        </w:rPr>
      </w:pPr>
    </w:p>
    <w:p w:rsidR="004B4923" w:rsidRPr="00775A93" w:rsidRDefault="004B4923" w:rsidP="004B4923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775A93">
        <w:rPr>
          <w:rFonts w:asciiTheme="majorHAnsi" w:hAnsiTheme="majorHAnsi"/>
          <w:b/>
          <w:noProof/>
          <w:color w:val="FF0000"/>
          <w:sz w:val="20"/>
          <w:szCs w:val="20"/>
        </w:rPr>
        <w:t>Small Animal Reproduction</w:t>
      </w:r>
    </w:p>
    <w:p w:rsidR="004B4923" w:rsidRPr="00775A93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Carlos R. F. Pinto, MedVet, PhD, DACT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Interpreting hormonal assays to time artificial insemination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……………….…………………………………………………………………….. No Paper Submitted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Clinical approach to infertility in the stud dog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…………………………………….……………………………………………………………………… No Paper Submitted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Tips for semen collection, analysis, and processing for insemination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….……………………………………………………………………….. No Paper Submitted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Diagnosing ovarian remnant syndrome in dogs and cats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 No Paper Submitted</w:t>
      </w:r>
    </w:p>
    <w:p w:rsidR="00A46C60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Pharmacologic control of small-animal reproduction: Health and disease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 No Paper Submitted</w:t>
      </w:r>
    </w:p>
    <w:p w:rsidR="003A048A" w:rsidRPr="00775A93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775A93">
        <w:rPr>
          <w:rFonts w:asciiTheme="majorHAnsi" w:hAnsiTheme="majorHAnsi"/>
          <w:noProof/>
          <w:color w:val="FF0000"/>
          <w:sz w:val="18"/>
          <w:szCs w:val="18"/>
        </w:rPr>
        <w:t>Diagnosing and treating diseases of diestrus and pregnancy</w:t>
      </w:r>
      <w:r w:rsidR="00EC6C5C" w:rsidRPr="00775A93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 No Paper Submitted</w:t>
      </w:r>
    </w:p>
    <w:p w:rsidR="00630E4C" w:rsidRPr="00775A93" w:rsidRDefault="00630E4C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Soft Tissue Surgery</w:t>
      </w:r>
    </w:p>
    <w:p w:rsidR="00636516" w:rsidRPr="004876CE" w:rsidRDefault="00636516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Brad Case, DVM, DACVS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Ovariectomy </w:t>
      </w:r>
      <w:r w:rsidRPr="004876CE">
        <w:rPr>
          <w:rFonts w:asciiTheme="majorHAnsi" w:hAnsiTheme="majorHAnsi"/>
          <w:i/>
          <w:noProof/>
          <w:color w:val="FF0000"/>
          <w:sz w:val="18"/>
          <w:szCs w:val="18"/>
        </w:rPr>
        <w:t>vs.</w:t>
      </w:r>
      <w:r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ovariohysterectomy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 No Paper Submitted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Laryngeal paralysis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 757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Pericardial surgery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……………………………………………………………………………………………………………………………………………………. 759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Basic minimally invasive surgery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761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Lower urinary tract (PU, urethrostomy/cystotomy)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 764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Head and neck (VBO cats</w:t>
      </w:r>
      <w:r w:rsidR="00D1563F" w:rsidRPr="004876CE">
        <w:rPr>
          <w:rFonts w:asciiTheme="majorHAnsi" w:hAnsiTheme="majorHAnsi"/>
          <w:noProof/>
          <w:color w:val="FF0000"/>
          <w:sz w:val="18"/>
          <w:szCs w:val="18"/>
        </w:rPr>
        <w:t>,</w:t>
      </w:r>
      <w:r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salivary mucoceoles dogs)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………………………………………………………………………………………………….. 767</w:t>
      </w:r>
    </w:p>
    <w:p w:rsidR="008E32B2" w:rsidRPr="004876CE" w:rsidRDefault="008E32B2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Basic skin reconstruction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…………………………………………………………………………………………………………………………………………... 768</w:t>
      </w:r>
    </w:p>
    <w:p w:rsidR="00636516" w:rsidRPr="00340C01" w:rsidRDefault="00636516" w:rsidP="0063651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36516" w:rsidRPr="004876CE" w:rsidRDefault="00636516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Matthew Keats, DVM, DACVS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Diaphragmatic hernia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 771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Surgery of the biliary tract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………………………………………………………………………………………………………………………………………….. 775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Soft tissue sarcoma</w:t>
      </w:r>
      <w:r w:rsidR="00EC6C5C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…………………………………………………………………………………………………………………………………………………….. 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>778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Perineal hernia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 781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Perianal neoplasm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………………………………………………………………………………………………………………………………………………………. 784</w:t>
      </w:r>
    </w:p>
    <w:p w:rsidR="00A46C60" w:rsidRPr="004876CE" w:rsidRDefault="00A46C60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Lung lobectomy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………………………………………………………………………………………………………………………………………………………….. 787</w:t>
      </w:r>
    </w:p>
    <w:p w:rsidR="00636516" w:rsidRPr="00340C01" w:rsidRDefault="00636516" w:rsidP="0063651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E3E62" w:rsidRDefault="006E3E62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4B4923" w:rsidRPr="004876CE" w:rsidRDefault="004B4923" w:rsidP="0063651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Eric Monnet, DVM, PhD, FAHA, DACVS, DECVS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How to perform a safe gastrointestinal surgery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 790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Can we use minimally invasive surgery in private practice?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 793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Chylothorax: </w:t>
      </w:r>
      <w:r w:rsidR="00D1563F" w:rsidRPr="004876CE">
        <w:rPr>
          <w:rFonts w:asciiTheme="majorHAnsi" w:hAnsiTheme="majorHAnsi"/>
          <w:noProof/>
          <w:color w:val="FF0000"/>
          <w:sz w:val="18"/>
          <w:szCs w:val="18"/>
        </w:rPr>
        <w:t>A</w:t>
      </w:r>
      <w:r w:rsidRPr="004876CE">
        <w:rPr>
          <w:rFonts w:asciiTheme="majorHAnsi" w:hAnsiTheme="majorHAnsi"/>
          <w:noProof/>
          <w:color w:val="FF0000"/>
          <w:sz w:val="18"/>
          <w:szCs w:val="18"/>
        </w:rPr>
        <w:t>ny hope?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 795</w:t>
      </w:r>
    </w:p>
    <w:p w:rsidR="00121BC1" w:rsidRPr="004876CE" w:rsidRDefault="00121BC1" w:rsidP="00121BC1">
      <w:pPr>
        <w:spacing w:after="0" w:line="240" w:lineRule="auto"/>
        <w:rPr>
          <w:noProof/>
          <w:color w:val="FF0000"/>
          <w:sz w:val="20"/>
          <w:szCs w:val="20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Tummy trouble: Acute abdomen treatment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………………………………………………………………………………………………………………….. 797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Brachycephalic airway syndrome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 800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Gastric dilatation volvulus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…………………………………………………………………………………………………………………………………………..... 803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Wound management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…………………………………………………………………………………………………………………………………………………….. 806</w:t>
      </w:r>
    </w:p>
    <w:p w:rsidR="008E32B2" w:rsidRPr="004876CE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How to manage a case of urolithiasis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808</w:t>
      </w:r>
    </w:p>
    <w:p w:rsidR="004B4923" w:rsidRPr="004876CE" w:rsidRDefault="00121BC1" w:rsidP="004B4923">
      <w:pPr>
        <w:spacing w:after="0" w:line="240" w:lineRule="auto"/>
        <w:rPr>
          <w:color w:val="FF0000"/>
          <w:sz w:val="20"/>
          <w:szCs w:val="20"/>
        </w:rPr>
      </w:pPr>
      <w:r w:rsidRPr="004876CE">
        <w:rPr>
          <w:rFonts w:asciiTheme="majorHAnsi" w:hAnsiTheme="majorHAnsi"/>
          <w:noProof/>
          <w:color w:val="FF0000"/>
          <w:sz w:val="18"/>
          <w:szCs w:val="18"/>
        </w:rPr>
        <w:t>Laryngeal paralysis: What to expect</w:t>
      </w:r>
      <w:r w:rsidR="006E3E62" w:rsidRPr="004876CE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810</w:t>
      </w:r>
      <w:r w:rsidR="004B4923" w:rsidRPr="004876CE">
        <w:rPr>
          <w:noProof/>
          <w:color w:val="FF0000"/>
          <w:sz w:val="20"/>
          <w:szCs w:val="20"/>
        </w:rPr>
        <w:br/>
      </w: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Toxicology</w:t>
      </w:r>
    </w:p>
    <w:p w:rsidR="004B4923" w:rsidRPr="00853495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Tina Wismer, DVM, DABVT, DABT</w:t>
      </w:r>
    </w:p>
    <w:p w:rsidR="00A46C60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Common hazards for cats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 813</w:t>
      </w:r>
    </w:p>
    <w:p w:rsidR="00A46C60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Managing intoxication from human drugs of abuse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 817</w:t>
      </w:r>
    </w:p>
    <w:p w:rsidR="00A46C60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Treating tough toxins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…………………………………………………………………………………………………………………………………………………….. 821</w:t>
      </w:r>
    </w:p>
    <w:p w:rsidR="00A46C60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Lipid therapy: Magic milk?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…………………………………………………………………………………………………………………………………………….. 825</w:t>
      </w:r>
    </w:p>
    <w:p w:rsidR="00A46C60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Toxins affecting the liver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 827</w:t>
      </w:r>
    </w:p>
    <w:p w:rsidR="004B4923" w:rsidRPr="00853495" w:rsidRDefault="00A46C6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Toxins affecting the kidneys</w:t>
      </w:r>
      <w:r w:rsidR="006E3E62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 830</w:t>
      </w:r>
    </w:p>
    <w:p w:rsidR="00A46C60" w:rsidRPr="00685429" w:rsidRDefault="00A46C60" w:rsidP="004B4923">
      <w:pPr>
        <w:spacing w:after="0" w:line="240" w:lineRule="auto"/>
        <w:rPr>
          <w:sz w:val="20"/>
          <w:szCs w:val="20"/>
        </w:rPr>
      </w:pP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Urology/Nephrology</w:t>
      </w:r>
    </w:p>
    <w:p w:rsidR="00CA51ED" w:rsidRPr="00853495" w:rsidRDefault="00CA51ED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Gregory F. Grauer, DVM, MS, DACVIM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Urine leakage and urine retention disorders 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………………………………………………………………………………………………………………….... 833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The nuts and bolts of azotemia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……………………………………………………………………………………………………………………………………….. 836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The nuts and bolts of proteinuria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 838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Staging and management of chronic kidney disease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841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The importance of proteinuria and hypertension in CKD (Part 1)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…………………………………………………………………………………….. 845</w:t>
      </w:r>
    </w:p>
    <w:p w:rsidR="008E32B2" w:rsidRPr="00853495" w:rsidRDefault="008E32B2" w:rsidP="00CA51ED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The importance of proteinuria and hypertension in CKD (Part 2)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…………………………………………………………………………………….. 845</w:t>
      </w:r>
    </w:p>
    <w:p w:rsidR="00CA51ED" w:rsidRPr="00853495" w:rsidRDefault="008E32B2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UTI – Top ten questions addressed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 848</w:t>
      </w:r>
    </w:p>
    <w:p w:rsidR="008E32B2" w:rsidRDefault="008E32B2" w:rsidP="004B4923">
      <w:pPr>
        <w:spacing w:after="0" w:line="240" w:lineRule="auto"/>
        <w:rPr>
          <w:noProof/>
          <w:sz w:val="20"/>
          <w:szCs w:val="20"/>
        </w:rPr>
      </w:pPr>
    </w:p>
    <w:p w:rsidR="004B4923" w:rsidRPr="00853495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India F. Lane, DVM, MS, Ed.D. DACVIM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Update on canine prostatic disease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……………………….…………………………………………………………………………………………………. 851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Medical management of canine incontinence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……..…………………………………………………………………………………………………….. 854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Managing refractory incontinence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……….………………………………………………………………………………………………………………….. 857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Sorting out the cause of acute azotemia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..………………………………………………………………………………………………………………….. 860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Managing refractory feline cystitis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….……………………………………………………………………………………………………………………….. 863</w:t>
      </w:r>
    </w:p>
    <w:p w:rsidR="007D1A69" w:rsidRPr="00853495" w:rsidRDefault="007D1A69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Feline urology case discussion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 No Paper Submitted</w:t>
      </w:r>
    </w:p>
    <w:p w:rsidR="003A048A" w:rsidRDefault="003A048A" w:rsidP="003A048A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</w:p>
    <w:p w:rsidR="003A048A" w:rsidRPr="00853495" w:rsidRDefault="003A048A" w:rsidP="003A048A">
      <w:pPr>
        <w:spacing w:after="0" w:line="240" w:lineRule="auto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853495">
        <w:rPr>
          <w:rFonts w:asciiTheme="majorHAnsi" w:hAnsiTheme="majorHAnsi"/>
          <w:b/>
          <w:noProof/>
          <w:color w:val="FF0000"/>
          <w:sz w:val="20"/>
          <w:szCs w:val="20"/>
        </w:rPr>
        <w:t>USDA/NVAP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Module 1: Introduction to NVAP and Module 2: Role of agencies, health certificates – Dr. Clement Dussault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…….. No Paper Submitted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Module 5: Vesicular Diseases – Dr. Kate Bowers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 No Paper Submitted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Module 6: Exotic Avian Diseases - Dr. Fedelis Hegngi 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 No Paper Submitted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Module 7: Foreign Animal Disease Detection in Category 1 Animals – Dr. Kate Bowers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……………………………………. No Paper Submitted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Module 9: Interstate and International Health Certificates for Category 1 Animals – Dr. Jacek Taniewski 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……….... No Paper Submitted</w:t>
      </w:r>
    </w:p>
    <w:p w:rsidR="00147F25" w:rsidRPr="00853495" w:rsidRDefault="00147F25" w:rsidP="00147F2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Module 19: Animal Health Emergency Response – Dr. Clement Dussault</w:t>
      </w:r>
      <w:r w:rsidR="005F133E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No Paper Submitted</w:t>
      </w:r>
    </w:p>
    <w:p w:rsidR="003A048A" w:rsidRDefault="003A048A" w:rsidP="004B4923">
      <w:pPr>
        <w:spacing w:after="0" w:line="240" w:lineRule="auto"/>
        <w:rPr>
          <w:b/>
          <w:noProof/>
          <w:sz w:val="24"/>
          <w:szCs w:val="24"/>
        </w:rPr>
      </w:pP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 xml:space="preserve">Large Animal </w:t>
      </w:r>
    </w:p>
    <w:p w:rsidR="004B4923" w:rsidRPr="00340C01" w:rsidRDefault="004B4923" w:rsidP="004B4923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Equine</w:t>
      </w:r>
    </w:p>
    <w:p w:rsidR="004B4923" w:rsidRPr="00853495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Vanessa Cook, VetMB, PhD, DACVS, DACVECC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Referral is not an option: Now what?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867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Colic in foals: What’s different from colic in adults?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 870 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Colic case discussions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………………………………………………………………………………………………………………………………………. 872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How to deal with a rectal tear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 878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Managing endotoxemia: Have we improved our treatment?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……………………………………………………………………………….. 880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Musculoskeletal emergencies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…………………………………………………………………………………………………………………………….. 882</w:t>
      </w:r>
    </w:p>
    <w:p w:rsidR="002825F0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Fluid therapy and blood transfusion in the field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 885</w:t>
      </w:r>
    </w:p>
    <w:p w:rsidR="004B4923" w:rsidRPr="0085349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853495">
        <w:rPr>
          <w:rFonts w:asciiTheme="majorHAnsi" w:hAnsiTheme="majorHAnsi"/>
          <w:noProof/>
          <w:color w:val="FF0000"/>
          <w:sz w:val="18"/>
          <w:szCs w:val="18"/>
        </w:rPr>
        <w:t>Coordinated management of dystocia and foal resuscitation</w:t>
      </w:r>
      <w:r w:rsidR="00750494" w:rsidRPr="0085349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……………………………………………………………………………….. 888</w:t>
      </w:r>
    </w:p>
    <w:p w:rsidR="002825F0" w:rsidRPr="00340C01" w:rsidRDefault="002825F0" w:rsidP="004B4923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6E3E62" w:rsidRDefault="006E3E62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4B4923" w:rsidRPr="00E80975" w:rsidRDefault="004B4923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Jennifer Davis, DVM, PhD, DACVIM, DACVCP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Antibiotics in horses: Beyond penicillin and TMS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 891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Antifungal drugs in horses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 895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Corticosteroids: Uses and adverse effects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 898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NSAIDs: Uses and adverse effects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901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Alternative anti-inflammatory and analgesic medications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 904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Drug therapy in neonates: Differences in foals </w:t>
      </w:r>
      <w:r w:rsidR="00035AFA" w:rsidRPr="00E80975">
        <w:rPr>
          <w:rFonts w:asciiTheme="majorHAnsi" w:hAnsiTheme="majorHAnsi"/>
          <w:i/>
          <w:noProof/>
          <w:color w:val="FF0000"/>
          <w:sz w:val="18"/>
          <w:szCs w:val="18"/>
        </w:rPr>
        <w:t>vs</w:t>
      </w: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adults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 908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Drug therapy for endocrine disease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 911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Drug therapy for cardiovascular disease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………………………………………………………………………………………………………………….. 914</w:t>
      </w:r>
    </w:p>
    <w:p w:rsidR="002825F0" w:rsidRPr="00E80975" w:rsidRDefault="002825F0" w:rsidP="004B492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Drug therapy for ocular disease</w:t>
      </w:r>
      <w:r w:rsidR="00750494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……………………………………………………………………………………………………………………………….. 917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Practice Management</w:t>
      </w: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Brian Conrad, CVPM</w:t>
      </w:r>
    </w:p>
    <w:p w:rsidR="006C1140" w:rsidRPr="00C00F34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Forget the wow — Make your practice easy for clients —Brian Conrad, CVPM</w:t>
      </w:r>
      <w:r w:rsidR="00AF64DD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No Paper Submitted</w:t>
      </w:r>
    </w:p>
    <w:p w:rsidR="006C1140" w:rsidRPr="00C00F34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How to put the pet owner in the driver’s seat —Brian Conrad, CVPM</w:t>
      </w:r>
      <w:r w:rsidR="00AF64DD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……………………………………………………………………….. No Paper Submitted</w:t>
      </w:r>
    </w:p>
    <w:p w:rsidR="00A63D60" w:rsidRPr="00C00F34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I’m more interested in next year — Steps to lock in a lifetime of compliance</w:t>
      </w:r>
      <w:r w:rsidR="00AF64DD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No Paper Submitted</w:t>
      </w:r>
    </w:p>
    <w:p w:rsidR="006C1140" w:rsidRPr="00340C01" w:rsidRDefault="006C114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Amanda Donnelly, DVM, MBA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Tips to ditch the doldrums at work 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…………………………………………………………………………………………………………………………….. 920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Communicate to improve team performance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 922</w:t>
      </w:r>
    </w:p>
    <w:p w:rsidR="00E65C80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Don’t worry, be happy: Learn how to achieve your goals and overcome obstacles to</w:t>
      </w:r>
      <w:r w:rsidR="00035AFA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s</w:t>
      </w:r>
      <w:r w:rsidR="00D1563F" w:rsidRPr="00C00F34">
        <w:rPr>
          <w:rFonts w:asciiTheme="majorHAnsi" w:hAnsiTheme="majorHAnsi"/>
          <w:noProof/>
          <w:color w:val="FF0000"/>
          <w:sz w:val="18"/>
          <w:szCs w:val="18"/>
        </w:rPr>
        <w:t>u</w:t>
      </w:r>
      <w:r w:rsidR="00035AFA" w:rsidRPr="00C00F34">
        <w:rPr>
          <w:rFonts w:asciiTheme="majorHAnsi" w:hAnsiTheme="majorHAnsi"/>
          <w:noProof/>
          <w:color w:val="FF0000"/>
          <w:sz w:val="18"/>
          <w:szCs w:val="18"/>
        </w:rPr>
        <w:t>cc</w:t>
      </w:r>
      <w:r w:rsidR="00D1563F" w:rsidRPr="00C00F34">
        <w:rPr>
          <w:rFonts w:asciiTheme="majorHAnsi" w:hAnsiTheme="majorHAnsi"/>
          <w:noProof/>
          <w:color w:val="FF0000"/>
          <w:sz w:val="18"/>
          <w:szCs w:val="18"/>
        </w:rPr>
        <w:t>e</w:t>
      </w:r>
      <w:r w:rsidR="00035AFA" w:rsidRPr="00C00F34">
        <w:rPr>
          <w:rFonts w:asciiTheme="majorHAnsi" w:hAnsiTheme="majorHAnsi"/>
          <w:noProof/>
          <w:color w:val="FF0000"/>
          <w:sz w:val="18"/>
          <w:szCs w:val="18"/>
        </w:rPr>
        <w:t>ss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 924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Karen Felsted, CPA, MS, DVM, CVPM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Is your reputation with clients slipping? The 2012 DVM Newsmagazine State of the Profession Survey 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>………………………… No Paper Submitted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Top 10 biggest struggles in practice — and how to fix them: The 2012 Veterinary Economics Business Issues Survey (Part 1)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…. No Paper Submitted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Top 10 biggest struggles in practice — and how to fix them: The 2012 Veterinary Economics Business Issues Survey (Part 2)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>…… No Paper Submitted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How your team can boost revenue — and earn a raise: The 2012 Firstline Veterinary Team Trends Study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……………………. No Paper Submitted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C92505" w:rsidRPr="00C00F34" w:rsidRDefault="00C92505" w:rsidP="00C9250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Laura Garrett, DVM, DACVIM</w:t>
      </w:r>
    </w:p>
    <w:p w:rsidR="00C92505" w:rsidRPr="00C00F34" w:rsidRDefault="00C92505" w:rsidP="00C9250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I'm patient with patients, but clients drive me crazy!  How to work with high-maintenance owners 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 926</w:t>
      </w:r>
    </w:p>
    <w:p w:rsidR="00C92505" w:rsidRPr="00C00F34" w:rsidRDefault="00C92505" w:rsidP="00C9250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What do you want to do? Helping clients make decisions.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……………………………………………………………………………………………….. 929</w:t>
      </w:r>
    </w:p>
    <w:p w:rsidR="00C92505" w:rsidRPr="00C00F34" w:rsidRDefault="00C92505" w:rsidP="00C92505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The good, the bad, and the ugly in breaking bad news to clients.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 933</w:t>
      </w:r>
    </w:p>
    <w:p w:rsidR="00C92505" w:rsidRDefault="00C92505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Sheila Grosdidier, RVT</w:t>
      </w:r>
      <w:r w:rsidR="00D1563F" w:rsidRPr="00C00F34">
        <w:rPr>
          <w:rFonts w:asciiTheme="majorHAnsi" w:hAnsiTheme="majorHAnsi"/>
          <w:noProof/>
          <w:color w:val="FF0000"/>
          <w:sz w:val="18"/>
          <w:szCs w:val="18"/>
        </w:rPr>
        <w:t>, BS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What dogs teach us about practice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………………………………………………………………………………………………………………………………….. 935</w:t>
      </w:r>
    </w:p>
    <w:p w:rsidR="001519E3" w:rsidRPr="00340C01" w:rsidRDefault="001519E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Bash Halow, LVT, CVPM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The tracks we leave behind: The leader you were and the leader you will be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…………………………………………………………………….. 938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Practice 911! Real solutions for practices in calamity (Part 1)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 941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Practice 911! Real solutions for practices in calamity (Part 2)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 941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Laura Laaman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5 steps to significantly increase new clients without increasing marketing (Part 1)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 944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5 steps to significantly increase new clients without increasing marketing (Part 2)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………………………………………………………………. 944</w:t>
      </w:r>
    </w:p>
    <w:p w:rsidR="00E65C80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7 marketing musts to boost your bottom line and draw in clients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 946</w:t>
      </w:r>
    </w:p>
    <w:p w:rsidR="001519E3" w:rsidRPr="00340C01" w:rsidRDefault="001519E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Dave Nicol, BVMS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People Part 1: Finding and managing good people 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…………………………………………………………………………………………………………………. 949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People Part 2: The recovering veterinary jerk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 952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The goldmine in your office: Database marketing how-tos and whys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 954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Rich vet, poor vet: How one practice grew 50% in under a year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………………………………………………………………………………………………. 956</w:t>
      </w:r>
    </w:p>
    <w:p w:rsidR="001519E3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Fight or flight club: Save your practice from drug Armageddon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958</w:t>
      </w:r>
    </w:p>
    <w:p w:rsidR="00E65C80" w:rsidRPr="00C00F34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Bootstrapped marketing: How to market like a pro on a shoestring 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………………………………………………………………………………………….. 960</w:t>
      </w:r>
    </w:p>
    <w:p w:rsidR="001519E3" w:rsidRPr="00340C01" w:rsidRDefault="001519E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Mark Opperman, CVPM</w:t>
      </w:r>
    </w:p>
    <w:p w:rsidR="004A1E53" w:rsidRPr="00C00F34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Achieve five-star customer service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 962</w:t>
      </w:r>
    </w:p>
    <w:p w:rsidR="004A1E53" w:rsidRPr="00C00F34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Top 10 amazingly dumb things veterinarians do!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………………………………………………………………………………………………………………………966</w:t>
      </w:r>
    </w:p>
    <w:p w:rsidR="004A1E53" w:rsidRDefault="004A1E5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4A1E53" w:rsidRPr="00C00F34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Mark Opperman, CVPM and Sheila Grosdidier, RVT</w:t>
      </w:r>
      <w:r w:rsidR="00D1563F" w:rsidRPr="00C00F34">
        <w:rPr>
          <w:rFonts w:asciiTheme="majorHAnsi" w:hAnsiTheme="majorHAnsi"/>
          <w:noProof/>
          <w:color w:val="FF0000"/>
          <w:sz w:val="18"/>
          <w:szCs w:val="18"/>
        </w:rPr>
        <w:t>, BS</w:t>
      </w:r>
    </w:p>
    <w:p w:rsidR="004A1E53" w:rsidRPr="00C00F34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Control your inventory and support staff costs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………………………………………………………………………………………………………………………….. 969</w:t>
      </w:r>
    </w:p>
    <w:p w:rsidR="004A1E53" w:rsidRPr="00C00F34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Bad employees or bad managers? Real stories and solutions (Part 1)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 970</w:t>
      </w:r>
    </w:p>
    <w:p w:rsidR="004A1E53" w:rsidRPr="00C00F34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Bad employees or bad managers? Real stories and solutions (Part 2)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…………………………………………………………………………………………. 970</w:t>
      </w:r>
    </w:p>
    <w:p w:rsidR="001C0AA5" w:rsidRDefault="001C0AA5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Mike Paul, DVM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Core Values: What are the vital drivers in your practice?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…………………………………………………………………………………………………………….. 974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Recapture your passion for practice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 975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Making a difference in your clients', colleagues' and staffs' lives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………………………………………………………………………………………………….. 976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Dispensing and prescribing: Slip slidin' away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978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Take charge of your own happiness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 980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Don't run your practice like that! Are you a manager or a leader?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 981</w:t>
      </w:r>
    </w:p>
    <w:p w:rsidR="00E65C80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Finding professional and personal balance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………………………………………………………………………………………………………………………………….. 983</w:t>
      </w:r>
    </w:p>
    <w:p w:rsidR="00121BC1" w:rsidRPr="00C00F34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C00F34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Andrew Roark, DVM, MS</w:t>
      </w:r>
    </w:p>
    <w:p w:rsidR="00E65C80" w:rsidRPr="00C00F34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Bond clients in person and online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……………………………………………………………………………………………………………………………………………….. 984</w:t>
      </w:r>
    </w:p>
    <w:p w:rsidR="004A1E53" w:rsidRPr="00C00F34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How to make Facebook pay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 985</w:t>
      </w:r>
    </w:p>
    <w:p w:rsidR="00E65C80" w:rsidRPr="00C00F34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C00F34">
        <w:rPr>
          <w:rFonts w:asciiTheme="majorHAnsi" w:hAnsiTheme="majorHAnsi"/>
          <w:noProof/>
          <w:color w:val="FF0000"/>
          <w:sz w:val="18"/>
          <w:szCs w:val="18"/>
        </w:rPr>
        <w:t>Twitter basics: How to make it worth your time and energy</w:t>
      </w:r>
      <w:r w:rsidR="001C0AA5" w:rsidRPr="00C00F34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 986</w:t>
      </w:r>
    </w:p>
    <w:p w:rsidR="004A1E53" w:rsidRPr="00340C01" w:rsidRDefault="004A1E5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E80975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Rick Schulkey</w:t>
      </w:r>
    </w:p>
    <w:p w:rsidR="005D08D5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Difficult clients and you: What makes them tick — and get ticked off? 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………………………………………………………………………………………….. 987</w:t>
      </w:r>
    </w:p>
    <w:p w:rsidR="005D08D5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Difficult clients: A toolbox of options when clients are upset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 990</w:t>
      </w:r>
    </w:p>
    <w:p w:rsidR="005D08D5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Excellent client service: What clients want from your hospital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 993</w:t>
      </w:r>
    </w:p>
    <w:p w:rsidR="005D08D5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Excellent client service: A team approach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 996</w:t>
      </w:r>
    </w:p>
    <w:p w:rsidR="00E65C80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Excellent client service: Serve the clients, serve the pet, survive and thrive in the recession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 998</w:t>
      </w:r>
    </w:p>
    <w:p w:rsidR="005D08D5" w:rsidRPr="00340C01" w:rsidRDefault="005D08D5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E80975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Denise Tumblin, CPA</w:t>
      </w:r>
    </w:p>
    <w:p w:rsidR="005D08D5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Team meeting in a box: The “how to” of crafting productive meetings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…………………………………………………………………………………………….. 1000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Must know finances for new owners and practice managers 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………………………………………………………………………………………………………….. 1002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Matching patient care with the client’s pocketbook: Are wellness plans the solution? (Part 1)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1004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Matching patient care with the client’s pocketbook: Are wellness plans the solution? (Part 2)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…………………………………………………………. 1004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Buying or selling a practice? Top three things to know (Part 1)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 1008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Buying or selling a practice? Top three things to know (Part </w:t>
      </w:r>
      <w:r w:rsidR="005D08D5" w:rsidRPr="00E80975">
        <w:rPr>
          <w:rFonts w:asciiTheme="majorHAnsi" w:hAnsiTheme="majorHAnsi"/>
          <w:noProof/>
          <w:color w:val="FF0000"/>
          <w:sz w:val="18"/>
          <w:szCs w:val="18"/>
        </w:rPr>
        <w:t>2</w:t>
      </w:r>
      <w:r w:rsidRPr="00E80975">
        <w:rPr>
          <w:rFonts w:asciiTheme="majorHAnsi" w:hAnsiTheme="majorHAnsi"/>
          <w:noProof/>
          <w:color w:val="FF0000"/>
          <w:sz w:val="18"/>
          <w:szCs w:val="18"/>
        </w:rPr>
        <w:t>)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1008</w:t>
      </w:r>
    </w:p>
    <w:p w:rsidR="001519E3" w:rsidRPr="00E80975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Four critical steps to position your practice for success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1011</w:t>
      </w: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E80975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Ernie Ward, DVM</w:t>
      </w:r>
    </w:p>
    <w:p w:rsidR="006C1140" w:rsidRPr="00E80975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Schedule tight, schedule right: Make time for work and life 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 1014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6 surefire stress busters to deal with daily practice drama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……………………………………………………………………………………………………………….. 1018</w:t>
      </w:r>
    </w:p>
    <w:p w:rsidR="006C1140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Volunteer work: A prescription for a healthier business and life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……………………………………………………………………………………………………….. 1020</w:t>
      </w:r>
    </w:p>
    <w:p w:rsidR="00E65C80" w:rsidRPr="00E80975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E65C80" w:rsidRPr="00E80975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Fritz Wood, CPA, CFP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Retirement planning: Putting your puzzle together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…………………………………………………………………………………………………….. No Paper Submitted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Debt or alive: Climbing out from under student loans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…………………………………………………………………………………………………. No Paper Submitted</w:t>
      </w:r>
    </w:p>
    <w:p w:rsidR="001519E3" w:rsidRPr="00E80975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E80975">
        <w:rPr>
          <w:rFonts w:asciiTheme="majorHAnsi" w:hAnsiTheme="majorHAnsi"/>
          <w:noProof/>
          <w:color w:val="FF0000"/>
          <w:sz w:val="18"/>
          <w:szCs w:val="18"/>
        </w:rPr>
        <w:t>Do I need a practice manager?</w:t>
      </w:r>
      <w:r w:rsidR="001C0AA5" w:rsidRPr="00E80975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……………………………………………………………………………………………………………………………………. No Paper Submitted</w:t>
      </w:r>
    </w:p>
    <w:p w:rsidR="00E65C80" w:rsidRPr="00685429" w:rsidRDefault="00E65C80" w:rsidP="00021956">
      <w:pPr>
        <w:spacing w:after="0" w:line="240" w:lineRule="auto"/>
        <w:rPr>
          <w:sz w:val="20"/>
          <w:szCs w:val="20"/>
        </w:rPr>
      </w:pPr>
    </w:p>
    <w:p w:rsidR="00E65C80" w:rsidRPr="00340C01" w:rsidRDefault="00E65C80" w:rsidP="00021956">
      <w:pPr>
        <w:spacing w:after="0" w:line="240" w:lineRule="auto"/>
        <w:rPr>
          <w:rFonts w:asciiTheme="majorHAnsi" w:hAnsiTheme="majorHAnsi"/>
          <w:b/>
          <w:noProof/>
          <w:sz w:val="20"/>
          <w:szCs w:val="20"/>
        </w:rPr>
      </w:pPr>
      <w:r w:rsidRPr="00340C01">
        <w:rPr>
          <w:rFonts w:asciiTheme="majorHAnsi" w:hAnsiTheme="majorHAnsi"/>
          <w:b/>
          <w:noProof/>
          <w:sz w:val="20"/>
          <w:szCs w:val="20"/>
        </w:rPr>
        <w:t>Technician program</w:t>
      </w:r>
    </w:p>
    <w:p w:rsidR="00121BC1" w:rsidRPr="0002746F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P. Jane Armstrong, DVM, MS, MBA, DACVIM </w:t>
      </w:r>
    </w:p>
    <w:p w:rsidR="007E6E93" w:rsidRPr="0002746F" w:rsidRDefault="005D08D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Probiotics: What’s the scoop? </w:t>
      </w:r>
      <w:r w:rsidR="001C0AA5"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………………………………………………………………………………………………………………………………………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No Paper Submitted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121BC1" w:rsidRPr="0002746F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>Philip Bushby, DVM, MS, DACVS</w:t>
      </w:r>
    </w:p>
    <w:p w:rsidR="00C07B9B" w:rsidRPr="0002746F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Infectious disease control in shelter environments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……………………………………………………………………………………………………….. 1022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121BC1" w:rsidRPr="0002746F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>John Ciribassi, DVM, DACVB</w:t>
      </w:r>
    </w:p>
    <w:p w:rsidR="00C07B9B" w:rsidRPr="0002746F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Handling in the veterinary clinic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 1025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Leah A. Cohn, DVM, PhD, DACVIM </w:t>
      </w: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Recognizing respiratory patterns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 1028</w:t>
      </w:r>
    </w:p>
    <w:p w:rsidR="00D1563F" w:rsidRPr="0002746F" w:rsidRDefault="00D1563F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121BC1" w:rsidRPr="0002746F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>Brian Conrad, CVPM</w:t>
      </w:r>
    </w:p>
    <w:p w:rsidR="006C1140" w:rsidRPr="0002746F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Don't pass the buck: Take ownership and serve clients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……………………………………………………………………………………………….. No Paper Submitted</w:t>
      </w:r>
    </w:p>
    <w:p w:rsidR="006C1140" w:rsidRPr="0002746F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Answering the phone: Everyone's job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 No Paper Submitted</w:t>
      </w:r>
    </w:p>
    <w:p w:rsidR="006C1140" w:rsidRPr="0002746F" w:rsidRDefault="006C114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How to revamp your reminder systems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No Paper Submitted</w:t>
      </w:r>
    </w:p>
    <w:p w:rsidR="00D1563F" w:rsidRDefault="00D1563F" w:rsidP="00D1563F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>Lori Corriveau, DVM</w:t>
      </w: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Emergency care of exotic small mammals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 1032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>Sandra Diaz, DVM, MS, DACVD</w:t>
      </w:r>
    </w:p>
    <w:p w:rsidR="00D1563F" w:rsidRPr="0002746F" w:rsidRDefault="00D1563F" w:rsidP="00D1563F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02746F">
        <w:rPr>
          <w:rFonts w:asciiTheme="majorHAnsi" w:hAnsiTheme="majorHAnsi"/>
          <w:noProof/>
          <w:color w:val="FF0000"/>
          <w:sz w:val="18"/>
          <w:szCs w:val="18"/>
        </w:rPr>
        <w:t xml:space="preserve">Topical therapy for skin problems </w:t>
      </w:r>
      <w:r w:rsidR="004D0EC7" w:rsidRPr="0002746F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………………………………………………………………………………………………………………………………….. 1035</w:t>
      </w:r>
    </w:p>
    <w:p w:rsidR="00D1563F" w:rsidRDefault="00D1563F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4D0EC7" w:rsidRDefault="004D0EC7">
      <w:pPr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br w:type="page"/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manda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Donnelly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, DVM, MBA</w:t>
      </w:r>
    </w:p>
    <w:p w:rsidR="001519E3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Build clients' trust and boost referrals 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…………………………………………………………………………………………………………………………….. 1037</w:t>
      </w:r>
    </w:p>
    <w:p w:rsidR="00121BC1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7 steps to engage clients 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………………………………………………………………………………………………………………………………………………….. 1039</w:t>
      </w:r>
    </w:p>
    <w:p w:rsidR="001519E3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Get to yes</w:t>
      </w:r>
      <w:r w:rsidR="00D1563F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>—</w:t>
      </w:r>
      <w:r w:rsidR="00D1563F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S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o pets get the care they need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………………………………………………………………………………………………………………………. 1042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Laura Garrett, DVM, DACVIM</w:t>
      </w:r>
    </w:p>
    <w:p w:rsidR="00C92505" w:rsidRPr="006E7D17" w:rsidRDefault="00C92505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Top 10 chemotherapy tips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…………………………………………………………………………………………………………………………………………………. 1044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Bash Halow, LVT, CVPM</w:t>
      </w:r>
    </w:p>
    <w:p w:rsidR="001519E3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When I say team, I mean TEAM: Training that increases productivity and workplace harmony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……………………………………………. 1048</w:t>
      </w:r>
    </w:p>
    <w:p w:rsidR="001519E3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(Just) one ringy dingy: Grab the opportunity every client call offers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……………………………………………………………………………………. 1051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1519E3" w:rsidRPr="006E7D17" w:rsidRDefault="001519E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When push comes to shove: Stop office bickering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………………………………………………………………………………………………………………. 1053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D1563F" w:rsidRDefault="00D1563F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Dr. Jennifer Hyman</w:t>
      </w:r>
    </w:p>
    <w:p w:rsidR="00272420" w:rsidRPr="006E7D17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Ophthalmology A-Z: What all that weird terminology means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………………………………………………………………………………………………. 1055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5F457B" w:rsidRPr="006E7D17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  <w:r w:rsidR="00272420" w:rsidRPr="006E7D17">
        <w:rPr>
          <w:rFonts w:asciiTheme="majorHAnsi" w:hAnsiTheme="majorHAnsi"/>
          <w:noProof/>
          <w:color w:val="FF0000"/>
          <w:sz w:val="18"/>
          <w:szCs w:val="18"/>
        </w:rPr>
        <w:t>Eric Klaphake, DVM, DACZM, DABVP</w:t>
      </w:r>
    </w:p>
    <w:p w:rsidR="009C410B" w:rsidRPr="006E7D17" w:rsidRDefault="007E6E9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Care of hospitalized birds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 1057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India F. Lane, DVM, MS, Ed.D. DACVIM</w:t>
      </w:r>
    </w:p>
    <w:p w:rsidR="007D1A69" w:rsidRPr="006E7D17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Urinary catheters and the blocked cat: Challenges and tips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……………………………………………………………………………………………………. 1060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121BC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E7D1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David Liss, RVT, VTS (ECC, SAIM)</w:t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Sepsis and systemic inflammatory response syndrome 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 1064</w:t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Understanding endocrine testing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 1067</w:t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Advanced ICU lab testing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 1070</w:t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The pharmacology of bugs and drugs: Antibiotics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…………………………………………………………………………………………………………………….. 1073</w:t>
      </w:r>
    </w:p>
    <w:p w:rsidR="00E65C80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Managing DKA patients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 1076</w:t>
      </w:r>
    </w:p>
    <w:p w:rsidR="00121BC1" w:rsidRPr="006E7D17" w:rsidRDefault="00121BC1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Pumps and tubes: Cardiac physiology</w:t>
      </w:r>
      <w:r w:rsidR="004D0EC7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………………………………………………………………………………………………………………………………………. 1080</w:t>
      </w:r>
    </w:p>
    <w:p w:rsidR="00121BC1" w:rsidRPr="00340C01" w:rsidRDefault="00121BC1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E7D1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Kimberly </w:t>
      </w:r>
      <w:r w:rsidR="00636516" w:rsidRPr="006E7D17">
        <w:rPr>
          <w:rFonts w:asciiTheme="majorHAnsi" w:hAnsiTheme="majorHAnsi"/>
          <w:noProof/>
          <w:color w:val="FF0000"/>
          <w:sz w:val="18"/>
          <w:szCs w:val="18"/>
        </w:rPr>
        <w:t>Majoy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>, BS, CVT, VTS (Anesthesia)</w:t>
      </w:r>
    </w:p>
    <w:p w:rsidR="008329C7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Anesthesia for critical patients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 1084</w:t>
      </w: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</w:p>
    <w:p w:rsidR="008329C7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Monitoring blood pressure and troubleshooting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……………………………………………………………………………………………………………………….. 1086</w:t>
      </w:r>
    </w:p>
    <w:p w:rsidR="008329C7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Considerations for anesthesia in ophthalmology patients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………………………………………………………………………………………………………….. 1088</w:t>
      </w:r>
    </w:p>
    <w:p w:rsidR="008329C7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Pain assessment and monitoring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 1091</w:t>
      </w:r>
    </w:p>
    <w:p w:rsidR="008329C7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Perianesthetic pain management strategies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………………………………………………………………………………………………………………………………. 1093</w:t>
      </w:r>
    </w:p>
    <w:p w:rsidR="00E65C80" w:rsidRPr="006E7D17" w:rsidRDefault="008329C7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Using capnography in anesthetized patients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 1096</w:t>
      </w:r>
    </w:p>
    <w:p w:rsidR="008329C7" w:rsidRPr="00340C01" w:rsidRDefault="008329C7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E7D17" w:rsidRDefault="00E65C8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Patricia March, CVT, VTS (Dentistry)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Dental terms and trivia 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…………………………………………………………………………………………………………………………………………………………….. 1098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Promoting dentistry in your clinic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…………………………………………………………………………………………………………………………………………….. 1100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Antibiotic use in veterinary dentistry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 1101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Complementary therapy options for dental patients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 1102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Oral mass identification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……………………………………………………………………………………………………………………………………………………………... 1104</w:t>
      </w:r>
    </w:p>
    <w:p w:rsidR="00121BC1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Palatal defects in dogs and cats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 1105</w:t>
      </w:r>
    </w:p>
    <w:p w:rsidR="00272420" w:rsidRPr="00340C01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Michael Matz, DVM, DACVIM</w:t>
      </w:r>
    </w:p>
    <w:p w:rsidR="00272420" w:rsidRPr="006E7D17" w:rsidRDefault="0072784D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Fluid therapy for gastrointestinal disorders 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………………………………………………………………………………………………………………………………….. 1106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Peter Mohoric, VMD, DACVO</w:t>
      </w:r>
    </w:p>
    <w:p w:rsidR="005F457B" w:rsidRPr="006E7D17" w:rsidRDefault="005F457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Ocular diagnosis 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 1110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Gene Nesbitt, DVM, MS, DACVD</w:t>
      </w:r>
    </w:p>
    <w:p w:rsidR="00272420" w:rsidRPr="006E7D17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Technicians’ role in managing pets on allergen-specific immunotherapy and their owners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…………………………………………………………….. 1111</w:t>
      </w: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9C410B" w:rsidRPr="006E7D17" w:rsidRDefault="009C410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</w:t>
      </w:r>
      <w:r w:rsidR="00272420" w:rsidRPr="006E7D17">
        <w:rPr>
          <w:rFonts w:asciiTheme="majorHAnsi" w:hAnsiTheme="majorHAnsi"/>
          <w:noProof/>
          <w:color w:val="FF0000"/>
          <w:sz w:val="18"/>
          <w:szCs w:val="18"/>
        </w:rPr>
        <w:t>Carlos R. F. Pinto, MedVet, PhD, DACT</w:t>
      </w:r>
    </w:p>
    <w:p w:rsidR="009C410B" w:rsidRPr="006E7D17" w:rsidRDefault="00A46C6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Technical assistance in common procedures in small-animal reproduction 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………………………………………………………………….. No Paper Submitted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272420" w:rsidRPr="006E7D17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Alan Rebar, DVM, PhD, DACVP</w:t>
      </w:r>
    </w:p>
    <w:p w:rsidR="00272420" w:rsidRPr="006E7D17" w:rsidRDefault="008959BA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Cytology for technicians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……………………………………………………………………………………………………………………………………………….. 1114</w:t>
      </w:r>
    </w:p>
    <w:p w:rsidR="00272420" w:rsidRDefault="00272420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4A1E53" w:rsidRPr="006E7D17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Andrew Roark, DVM, MS</w:t>
      </w:r>
    </w:p>
    <w:p w:rsidR="004A1E53" w:rsidRPr="006E7D17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The Jedi mind trick: How technicians can manage their doctors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……………………………………………………………………………………….. 1119</w:t>
      </w:r>
    </w:p>
    <w:p w:rsidR="004A1E53" w:rsidRPr="006E7D17" w:rsidRDefault="004A1E53" w:rsidP="004A1E53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How to do less and get what you want from your practice and co-workers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……………………………………………………………………….. 1120</w:t>
      </w:r>
    </w:p>
    <w:p w:rsidR="004A1E53" w:rsidRPr="006E7D17" w:rsidRDefault="004A1E5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6E7D17">
        <w:rPr>
          <w:rFonts w:asciiTheme="majorHAnsi" w:hAnsiTheme="majorHAnsi"/>
          <w:noProof/>
          <w:color w:val="FF0000"/>
          <w:sz w:val="18"/>
          <w:szCs w:val="18"/>
        </w:rPr>
        <w:t>How veterinarians wreck teams — and what to do about it</w:t>
      </w:r>
      <w:r w:rsidR="00EF6160" w:rsidRPr="006E7D17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 1121</w:t>
      </w:r>
    </w:p>
    <w:p w:rsidR="004A1E53" w:rsidRDefault="004A1E53" w:rsidP="00021956">
      <w:pPr>
        <w:spacing w:after="0" w:line="240" w:lineRule="auto"/>
        <w:rPr>
          <w:rFonts w:asciiTheme="majorHAnsi" w:hAnsiTheme="majorHAnsi"/>
          <w:noProof/>
          <w:sz w:val="18"/>
          <w:szCs w:val="18"/>
        </w:rPr>
      </w:pPr>
    </w:p>
    <w:p w:rsidR="00E65C80" w:rsidRPr="00B03B9A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>Sheilah Robertson, BVMS (Hons), PhD, DACVA, DECVA, CVA, MRCVS</w:t>
      </w:r>
    </w:p>
    <w:p w:rsidR="00E65C80" w:rsidRPr="00B03B9A" w:rsidRDefault="00C07B9B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 xml:space="preserve">Recognizing pain in cats </w:t>
      </w:r>
      <w:r w:rsidR="00EF6160" w:rsidRPr="00B03B9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……………………………………………………………………………………………………………………………………………………. 1122</w:t>
      </w:r>
    </w:p>
    <w:p w:rsidR="00272420" w:rsidRPr="00B03B9A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272420" w:rsidRPr="00B03B9A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>Ronald D. Schultz, DVM, PhD</w:t>
      </w:r>
    </w:p>
    <w:p w:rsidR="007D1A69" w:rsidRPr="00B03B9A" w:rsidRDefault="007D1A69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 xml:space="preserve">Everything you need to know about canine vaccines and vaccination programs </w:t>
      </w:r>
      <w:r w:rsidR="00EF6160" w:rsidRPr="00B03B9A">
        <w:rPr>
          <w:rFonts w:asciiTheme="majorHAnsi" w:hAnsiTheme="majorHAnsi"/>
          <w:noProof/>
          <w:color w:val="FF0000"/>
          <w:sz w:val="18"/>
          <w:szCs w:val="18"/>
        </w:rPr>
        <w:t>…………………………………………………………… No Paper Submitted</w:t>
      </w:r>
    </w:p>
    <w:p w:rsidR="00272420" w:rsidRPr="00B03B9A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</w:p>
    <w:p w:rsidR="00272420" w:rsidRPr="00B03B9A" w:rsidRDefault="00272420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>Scott Shaw, DVM, DACVECC</w:t>
      </w:r>
    </w:p>
    <w:p w:rsidR="00A34E23" w:rsidRPr="00B03B9A" w:rsidRDefault="00A34E23" w:rsidP="00021956">
      <w:pPr>
        <w:spacing w:after="0" w:line="240" w:lineRule="auto"/>
        <w:rPr>
          <w:rFonts w:asciiTheme="majorHAnsi" w:hAnsiTheme="majorHAnsi"/>
          <w:noProof/>
          <w:color w:val="FF0000"/>
          <w:sz w:val="18"/>
          <w:szCs w:val="18"/>
        </w:rPr>
      </w:pPr>
      <w:r w:rsidRPr="00B03B9A">
        <w:rPr>
          <w:rFonts w:asciiTheme="majorHAnsi" w:hAnsiTheme="majorHAnsi"/>
          <w:noProof/>
          <w:color w:val="FF0000"/>
          <w:sz w:val="18"/>
          <w:szCs w:val="18"/>
        </w:rPr>
        <w:t xml:space="preserve">Blood gases made easy </w:t>
      </w:r>
      <w:r w:rsidR="00EF6160" w:rsidRPr="00B03B9A">
        <w:rPr>
          <w:rFonts w:asciiTheme="majorHAnsi" w:hAnsiTheme="majorHAnsi"/>
          <w:noProof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 No Paper Submitted</w:t>
      </w:r>
    </w:p>
    <w:sectPr w:rsidR="00A34E23" w:rsidRPr="00B03B9A" w:rsidSect="00AA05CE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20"/>
  <w:drawingGridHorizontalSpacing w:val="110"/>
  <w:displayHorizontalDrawingGridEvery w:val="2"/>
  <w:characterSpacingControl w:val="doNotCompress"/>
  <w:compat/>
  <w:rsids>
    <w:rsidRoot w:val="00CB4256"/>
    <w:rsid w:val="00015EE1"/>
    <w:rsid w:val="00021956"/>
    <w:rsid w:val="0002746F"/>
    <w:rsid w:val="00035AFA"/>
    <w:rsid w:val="000C5BD4"/>
    <w:rsid w:val="000F2432"/>
    <w:rsid w:val="001144A3"/>
    <w:rsid w:val="00121BC1"/>
    <w:rsid w:val="00126B93"/>
    <w:rsid w:val="00143C56"/>
    <w:rsid w:val="00147F25"/>
    <w:rsid w:val="001519E3"/>
    <w:rsid w:val="001A5303"/>
    <w:rsid w:val="001C0AA5"/>
    <w:rsid w:val="001F0C5A"/>
    <w:rsid w:val="002423FF"/>
    <w:rsid w:val="0025632A"/>
    <w:rsid w:val="00270DF1"/>
    <w:rsid w:val="00272420"/>
    <w:rsid w:val="00275A21"/>
    <w:rsid w:val="002825F0"/>
    <w:rsid w:val="002873F0"/>
    <w:rsid w:val="00307EC9"/>
    <w:rsid w:val="003375C7"/>
    <w:rsid w:val="00340C01"/>
    <w:rsid w:val="00355BFD"/>
    <w:rsid w:val="003A048A"/>
    <w:rsid w:val="003F11FC"/>
    <w:rsid w:val="00485DD0"/>
    <w:rsid w:val="004876CE"/>
    <w:rsid w:val="004A1E53"/>
    <w:rsid w:val="004A2ACA"/>
    <w:rsid w:val="004B1E79"/>
    <w:rsid w:val="004B4923"/>
    <w:rsid w:val="004D0EC7"/>
    <w:rsid w:val="005B3213"/>
    <w:rsid w:val="005B4606"/>
    <w:rsid w:val="005D08D5"/>
    <w:rsid w:val="005F133E"/>
    <w:rsid w:val="005F457B"/>
    <w:rsid w:val="00627BC4"/>
    <w:rsid w:val="00630E4C"/>
    <w:rsid w:val="00636516"/>
    <w:rsid w:val="00650670"/>
    <w:rsid w:val="00653D07"/>
    <w:rsid w:val="00685429"/>
    <w:rsid w:val="006C1140"/>
    <w:rsid w:val="006C702B"/>
    <w:rsid w:val="006E3E62"/>
    <w:rsid w:val="006E60BB"/>
    <w:rsid w:val="006E7D17"/>
    <w:rsid w:val="006F2EAF"/>
    <w:rsid w:val="006F5CB1"/>
    <w:rsid w:val="0072784D"/>
    <w:rsid w:val="00750494"/>
    <w:rsid w:val="00763ED4"/>
    <w:rsid w:val="00775A93"/>
    <w:rsid w:val="007B4D68"/>
    <w:rsid w:val="007B5908"/>
    <w:rsid w:val="007D1A69"/>
    <w:rsid w:val="007D5069"/>
    <w:rsid w:val="007D5EE2"/>
    <w:rsid w:val="007E6E93"/>
    <w:rsid w:val="008329C7"/>
    <w:rsid w:val="00853495"/>
    <w:rsid w:val="008959BA"/>
    <w:rsid w:val="008A1ADE"/>
    <w:rsid w:val="008A6E40"/>
    <w:rsid w:val="008E32B2"/>
    <w:rsid w:val="00912DDF"/>
    <w:rsid w:val="00914D37"/>
    <w:rsid w:val="00934F70"/>
    <w:rsid w:val="009463B7"/>
    <w:rsid w:val="009515F5"/>
    <w:rsid w:val="00965635"/>
    <w:rsid w:val="009C410B"/>
    <w:rsid w:val="009E4359"/>
    <w:rsid w:val="009F748C"/>
    <w:rsid w:val="00A15956"/>
    <w:rsid w:val="00A16DC6"/>
    <w:rsid w:val="00A34E23"/>
    <w:rsid w:val="00A46C60"/>
    <w:rsid w:val="00A63D60"/>
    <w:rsid w:val="00A75901"/>
    <w:rsid w:val="00A82490"/>
    <w:rsid w:val="00AA05CE"/>
    <w:rsid w:val="00AF64DD"/>
    <w:rsid w:val="00B03B9A"/>
    <w:rsid w:val="00B6363D"/>
    <w:rsid w:val="00BB215D"/>
    <w:rsid w:val="00BD2F5D"/>
    <w:rsid w:val="00BF7201"/>
    <w:rsid w:val="00C00F34"/>
    <w:rsid w:val="00C07B9B"/>
    <w:rsid w:val="00C12E3A"/>
    <w:rsid w:val="00C24D21"/>
    <w:rsid w:val="00C3630F"/>
    <w:rsid w:val="00C57631"/>
    <w:rsid w:val="00C84FFC"/>
    <w:rsid w:val="00C92505"/>
    <w:rsid w:val="00CA51ED"/>
    <w:rsid w:val="00CB4256"/>
    <w:rsid w:val="00CE2F4B"/>
    <w:rsid w:val="00D152D3"/>
    <w:rsid w:val="00D1563F"/>
    <w:rsid w:val="00D24604"/>
    <w:rsid w:val="00D34C2C"/>
    <w:rsid w:val="00DB0C3B"/>
    <w:rsid w:val="00DB1ACA"/>
    <w:rsid w:val="00E26633"/>
    <w:rsid w:val="00E65C80"/>
    <w:rsid w:val="00E80975"/>
    <w:rsid w:val="00E97D58"/>
    <w:rsid w:val="00EC3CA1"/>
    <w:rsid w:val="00EC6C5C"/>
    <w:rsid w:val="00EF6160"/>
    <w:rsid w:val="00FC509C"/>
    <w:rsid w:val="00FD3017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0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CA50-63D1-8546-B550-95DBEFC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8057</Words>
  <Characters>45929</Characters>
  <Application>Microsoft Macintosh Word</Application>
  <DocSecurity>0</DocSecurity>
  <Lines>382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56404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sdiltz</dc:creator>
  <cp:lastModifiedBy>Administrator</cp:lastModifiedBy>
  <cp:revision>4</cp:revision>
  <cp:lastPrinted>2013-04-02T20:29:00Z</cp:lastPrinted>
  <dcterms:created xsi:type="dcterms:W3CDTF">2013-04-15T21:29:00Z</dcterms:created>
  <dcterms:modified xsi:type="dcterms:W3CDTF">2013-04-18T20:24:00Z</dcterms:modified>
</cp:coreProperties>
</file>